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348AB">
        <w:rPr>
          <w:rFonts w:ascii="Times New Roman" w:eastAsia="Times New Roman" w:hAnsi="Times New Roman" w:cs="Times New Roman"/>
          <w:sz w:val="16"/>
          <w:szCs w:val="16"/>
          <w:lang w:eastAsia="pl-PL"/>
        </w:rPr>
        <w:t>INŻ. JAN  SZELĄGOWSKI</w:t>
      </w:r>
    </w:p>
    <w:p w:rsidR="00E13B98" w:rsidRPr="005348AB" w:rsidRDefault="00E13B98" w:rsidP="00E13B98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348AB">
        <w:rPr>
          <w:rFonts w:ascii="Times New Roman" w:eastAsia="Times New Roman" w:hAnsi="Times New Roman" w:cs="Times New Roman"/>
          <w:sz w:val="16"/>
          <w:szCs w:val="16"/>
          <w:lang w:eastAsia="pl-PL"/>
        </w:rPr>
        <w:t>PROJEKTOWANIE, NADZORY TECHNICZNE</w:t>
      </w:r>
    </w:p>
    <w:p w:rsidR="00E13B98" w:rsidRPr="005348AB" w:rsidRDefault="00E13B98" w:rsidP="00E13B98">
      <w:pPr>
        <w:spacing w:after="0" w:line="240" w:lineRule="auto"/>
        <w:ind w:left="566" w:hanging="283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348AB">
        <w:rPr>
          <w:rFonts w:ascii="Times New Roman" w:eastAsia="Times New Roman" w:hAnsi="Times New Roman" w:cs="Times New Roman"/>
          <w:sz w:val="16"/>
          <w:szCs w:val="16"/>
          <w:lang w:eastAsia="pl-PL"/>
        </w:rPr>
        <w:t>87-840 LUBIEŃ KUJ.   UL.SZKOLNA 11</w:t>
      </w:r>
    </w:p>
    <w:p w:rsidR="00E13B98" w:rsidRPr="005348AB" w:rsidRDefault="00E13B98" w:rsidP="00E13B98">
      <w:pPr>
        <w:spacing w:after="0" w:line="240" w:lineRule="auto"/>
        <w:ind w:left="566" w:hanging="283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348AB">
        <w:rPr>
          <w:rFonts w:ascii="Times New Roman" w:eastAsia="Times New Roman" w:hAnsi="Times New Roman" w:cs="Times New Roman"/>
          <w:sz w:val="16"/>
          <w:szCs w:val="16"/>
          <w:lang w:eastAsia="pl-PL"/>
        </w:rPr>
        <w:t>NIP  888-165-38-63  TEL 054-2 843 030</w:t>
      </w:r>
    </w:p>
    <w:p w:rsidR="00E13B98" w:rsidRPr="005348AB" w:rsidRDefault="00E13B98" w:rsidP="00E13B9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</w:pPr>
      <w:r w:rsidRPr="005348AB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>UPR. PROJ-BUD. NR WBPP-AN 8386-5/16/80/</w:t>
      </w:r>
      <w:proofErr w:type="spellStart"/>
      <w:r w:rsidRPr="005348AB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>Wk</w:t>
      </w:r>
      <w:proofErr w:type="spellEnd"/>
    </w:p>
    <w:p w:rsidR="00E13B98" w:rsidRPr="005348AB" w:rsidRDefault="00E13B98" w:rsidP="00E13B9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:rsidR="00E13B98" w:rsidRPr="005348AB" w:rsidRDefault="00E13B98" w:rsidP="00E13B98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48"/>
          <w:szCs w:val="48"/>
          <w:lang w:eastAsia="pl-PL"/>
        </w:rPr>
      </w:pPr>
      <w:r w:rsidRPr="008020B4">
        <w:rPr>
          <w:rFonts w:ascii="Times New Roman" w:eastAsia="Times New Roman" w:hAnsi="Times New Roman" w:cs="Times New Roman"/>
          <w:sz w:val="48"/>
          <w:szCs w:val="48"/>
          <w:lang w:val="en-US" w:eastAsia="pl-PL"/>
        </w:rPr>
        <w:t xml:space="preserve">        </w:t>
      </w:r>
      <w:r>
        <w:rPr>
          <w:rFonts w:ascii="Times New Roman" w:eastAsia="Times New Roman" w:hAnsi="Times New Roman" w:cs="Times New Roman"/>
          <w:sz w:val="48"/>
          <w:szCs w:val="48"/>
          <w:lang w:val="en-US" w:eastAsia="pl-PL"/>
        </w:rPr>
        <w:t xml:space="preserve">  </w:t>
      </w:r>
      <w:r w:rsidRPr="008020B4">
        <w:rPr>
          <w:rFonts w:ascii="Times New Roman" w:eastAsia="Times New Roman" w:hAnsi="Times New Roman" w:cs="Times New Roman"/>
          <w:sz w:val="48"/>
          <w:szCs w:val="48"/>
          <w:lang w:val="en-US" w:eastAsia="pl-PL"/>
        </w:rPr>
        <w:t xml:space="preserve">   </w:t>
      </w:r>
      <w:r>
        <w:rPr>
          <w:rFonts w:ascii="Times New Roman" w:eastAsia="Times New Roman" w:hAnsi="Times New Roman" w:cs="Times New Roman"/>
          <w:sz w:val="48"/>
          <w:szCs w:val="48"/>
          <w:lang w:eastAsia="pl-PL"/>
        </w:rPr>
        <w:t>KOSZTORYS  OFERTOWY</w:t>
      </w:r>
    </w:p>
    <w:p w:rsidR="00E13B98" w:rsidRPr="005348AB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5348AB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ZBIORCZE ZESTAWIENIE KOSZTÓW</w:t>
      </w: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OBIEKT</w:t>
      </w: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E13B98" w:rsidRPr="00696261" w:rsidRDefault="00E13B98" w:rsidP="00E13B98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96261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PRZEBUDOWA DRÓG  GMINNYCH</w:t>
      </w:r>
    </w:p>
    <w:p w:rsidR="00E13B98" w:rsidRPr="00696261" w:rsidRDefault="00E13B98" w:rsidP="00E13B98">
      <w:pPr>
        <w:rPr>
          <w:rFonts w:ascii="Times New Roman" w:hAnsi="Times New Roman" w:cs="Times New Roman"/>
        </w:rPr>
      </w:pPr>
      <w:r w:rsidRPr="00696261">
        <w:rPr>
          <w:rFonts w:ascii="Times New Roman" w:hAnsi="Times New Roman" w:cs="Times New Roman"/>
        </w:rPr>
        <w:t xml:space="preserve">                            NR 190726C,  190 728C, 190 731C  W M. CHOCEŃ, ZĄBIN i SZCZUTKOWO</w:t>
      </w: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48A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</w:t>
      </w: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48A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BRANŻA:                                                         DROGOWA</w:t>
      </w: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348A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</w:t>
      </w: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5348A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LOKALIZACJA:         </w:t>
      </w:r>
      <w:r w:rsidRPr="005348AB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</w:t>
      </w:r>
    </w:p>
    <w:p w:rsidR="00E13B98" w:rsidRDefault="00E13B98" w:rsidP="00E13B98">
      <w:pPr>
        <w:pStyle w:val="Bezodstpw"/>
        <w:rPr>
          <w:b/>
          <w:sz w:val="18"/>
          <w:szCs w:val="18"/>
        </w:rPr>
      </w:pPr>
    </w:p>
    <w:p w:rsidR="00E13B98" w:rsidRPr="000E1572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E157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DROGA GMINN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A   NR 190 726C   UL. PARKOWA  OD KM 0+000 DO KM 0+270</w:t>
      </w:r>
    </w:p>
    <w:p w:rsidR="00E13B98" w:rsidRPr="000E1572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0E157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              dz.nr  206 </w:t>
      </w:r>
      <w:proofErr w:type="spellStart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obr</w:t>
      </w:r>
      <w:proofErr w:type="spellEnd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. Choceń</w:t>
      </w:r>
    </w:p>
    <w:p w:rsidR="00E13B98" w:rsidRPr="000E1572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         </w:t>
      </w:r>
      <w:r w:rsidRPr="000E157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DROGA GMINN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A   NR 190 728C   M. ZĄBIN  OD KM 0+000 DO KM  2+797</w:t>
      </w:r>
    </w:p>
    <w:p w:rsidR="00E13B98" w:rsidRPr="00696261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0E157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     dz.nr  38 </w:t>
      </w:r>
      <w:proofErr w:type="spellStart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obr</w:t>
      </w:r>
      <w:proofErr w:type="spellEnd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. Ząbin     nr 171   84 (pow.) </w:t>
      </w:r>
      <w:proofErr w:type="spellStart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obr</w:t>
      </w:r>
      <w:proofErr w:type="spellEnd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. Szczutkowo      </w:t>
      </w:r>
    </w:p>
    <w:p w:rsidR="00E13B98" w:rsidRPr="000E1572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         </w:t>
      </w:r>
      <w:r w:rsidRPr="000E157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DROGA GMINN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A   NR 190 731C  M. BODZANOWO  OD KM 0+000 DO KM 0+381</w:t>
      </w:r>
    </w:p>
    <w:p w:rsidR="00E13B98" w:rsidRPr="000E1572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0E157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dz.nr   57 </w:t>
      </w:r>
      <w:proofErr w:type="spellStart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obr</w:t>
      </w:r>
      <w:proofErr w:type="spellEnd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. Ząbin    nr 39 </w:t>
      </w:r>
      <w:proofErr w:type="spellStart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obr</w:t>
      </w:r>
      <w:proofErr w:type="spellEnd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. Bodzanowo</w:t>
      </w:r>
    </w:p>
    <w:p w:rsidR="00E13B98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Pr="005348AB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E157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GMINA CHOCEŃ  </w:t>
      </w: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                            </w:t>
      </w: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                            </w:t>
      </w: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INWESTOR:                              GMINA  CHOCEŃ              87-850  CHOCEŃ</w:t>
      </w: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                              UL.  SIKORSKIEGO 4</w:t>
      </w: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</w:t>
      </w: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</w:t>
      </w: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                        </w:t>
      </w: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>SPORZĄDZIŁ:</w:t>
      </w: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36"/>
          <w:szCs w:val="36"/>
          <w:lang w:eastAsia="pl-PL"/>
        </w:rPr>
        <w:t xml:space="preserve">       </w:t>
      </w:r>
      <w:r w:rsidRPr="005348AB">
        <w:rPr>
          <w:rFonts w:ascii="Times New Roman" w:eastAsia="Times New Roman" w:hAnsi="Times New Roman" w:cs="Times New Roman"/>
          <w:bCs/>
          <w:iCs/>
          <w:sz w:val="36"/>
          <w:szCs w:val="36"/>
          <w:lang w:eastAsia="pl-PL"/>
        </w:rPr>
        <w:t>ZBIORCZE ZESTAWIENIE KOSZTÓW</w:t>
      </w: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6"/>
          <w:szCs w:val="36"/>
          <w:lang w:eastAsia="pl-PL"/>
        </w:rPr>
      </w:pP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6"/>
          <w:szCs w:val="36"/>
          <w:lang w:eastAsia="pl-PL"/>
        </w:rPr>
      </w:pPr>
    </w:p>
    <w:p w:rsidR="00E13B98" w:rsidRPr="005348AB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36"/>
          <w:szCs w:val="36"/>
          <w:lang w:eastAsia="pl-PL"/>
        </w:rPr>
        <w:t>OFERTA</w:t>
      </w:r>
    </w:p>
    <w:p w:rsidR="00E13B98" w:rsidRPr="00696261" w:rsidRDefault="00E13B98" w:rsidP="00E13B98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696261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PRZEBUDOWA DRÓG  GMINNYCH</w:t>
      </w:r>
    </w:p>
    <w:p w:rsidR="00E13B98" w:rsidRPr="00565C4D" w:rsidRDefault="00E13B98" w:rsidP="00E13B98">
      <w:pPr>
        <w:jc w:val="center"/>
        <w:rPr>
          <w:rFonts w:ascii="Times New Roman" w:hAnsi="Times New Roman" w:cs="Times New Roman"/>
        </w:rPr>
      </w:pPr>
      <w:r w:rsidRPr="00696261">
        <w:rPr>
          <w:rFonts w:ascii="Times New Roman" w:hAnsi="Times New Roman" w:cs="Times New Roman"/>
        </w:rPr>
        <w:t xml:space="preserve">NR 190726C,  190 728C, 190 731C  </w:t>
      </w:r>
      <w:r>
        <w:rPr>
          <w:rFonts w:ascii="Times New Roman" w:hAnsi="Times New Roman" w:cs="Times New Roman"/>
        </w:rPr>
        <w:t>W M. CHOCEŃ, ZĄBIN i SZCZUTKOWO</w:t>
      </w:r>
    </w:p>
    <w:p w:rsidR="00E13B98" w:rsidRPr="005348AB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20"/>
          <w:szCs w:val="20"/>
          <w:lang w:eastAsia="pl-PL"/>
        </w:rPr>
      </w:pPr>
      <w:r w:rsidRPr="005348AB">
        <w:rPr>
          <w:rFonts w:ascii="Times New Roman" w:eastAsia="Times New Roman" w:hAnsi="Times New Roman" w:cs="Times New Roman"/>
          <w:bCs/>
          <w:iCs/>
          <w:sz w:val="20"/>
          <w:szCs w:val="20"/>
          <w:lang w:eastAsia="pl-PL"/>
        </w:rPr>
        <w:t>GMINA CHOCEŃ</w:t>
      </w: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</w:t>
      </w:r>
    </w:p>
    <w:tbl>
      <w:tblPr>
        <w:tblpPr w:leftFromText="141" w:rightFromText="141" w:bottomFromText="200" w:vertAnchor="text" w:horzAnchor="margin" w:tblpXSpec="center" w:tblpY="438"/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2506"/>
        <w:gridCol w:w="1463"/>
        <w:gridCol w:w="1701"/>
        <w:gridCol w:w="1417"/>
        <w:gridCol w:w="1627"/>
      </w:tblGrid>
      <w:tr w:rsidR="00E13B98" w:rsidRPr="005348AB" w:rsidTr="00224CA9">
        <w:trPr>
          <w:trHeight w:val="696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5348AB" w:rsidRDefault="00E13B98" w:rsidP="00224CA9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LP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5348AB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ASORTYMENT</w:t>
            </w:r>
          </w:p>
          <w:p w:rsidR="00E13B98" w:rsidRPr="005348AB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ROBÓT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DŁUGOŚĆ ODCINKA      KM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5348AB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WARTOŚĆ</w:t>
            </w:r>
          </w:p>
          <w:p w:rsidR="00E13B98" w:rsidRPr="005348AB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   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5348AB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PODATEK</w:t>
            </w:r>
          </w:p>
          <w:p w:rsidR="00E13B98" w:rsidRPr="005348AB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VAT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5348AB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 WARTOSĆ</w:t>
            </w:r>
          </w:p>
          <w:p w:rsidR="00E13B98" w:rsidRPr="005348AB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  BRUTTO</w:t>
            </w:r>
          </w:p>
        </w:tc>
      </w:tr>
      <w:tr w:rsidR="00E13B98" w:rsidRPr="005348AB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5348AB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DROGA GMINNA  NR 190 726C – ULICA PARKOWA CHOCEŃ</w:t>
            </w:r>
          </w:p>
          <w:p w:rsidR="00E13B98" w:rsidRPr="005348AB" w:rsidRDefault="00E13B98" w:rsidP="00224CA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48AB">
              <w:rPr>
                <w:rFonts w:ascii="Times New Roman" w:hAnsi="Times New Roman" w:cs="Times New Roman"/>
                <w:sz w:val="16"/>
                <w:szCs w:val="16"/>
              </w:rPr>
              <w:t xml:space="preserve">OD KM 0+000 DO KM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0+270 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0,270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870EF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870EF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870EF" w:rsidRDefault="00E13B98" w:rsidP="00224CA9">
            <w:pPr>
              <w:tabs>
                <w:tab w:val="right" w:pos="170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13B98" w:rsidRPr="005348AB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5348AB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48AB">
              <w:rPr>
                <w:rFonts w:ascii="Times New Roman" w:hAnsi="Times New Roman" w:cs="Times New Roman"/>
                <w:sz w:val="16"/>
                <w:szCs w:val="16"/>
              </w:rPr>
              <w:t>DROGA GMINNA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E13B98" w:rsidRPr="005348AB" w:rsidRDefault="00E13B98" w:rsidP="00224CA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NR EW. 190728C M. ZABIN</w:t>
            </w:r>
          </w:p>
          <w:p w:rsidR="00E13B98" w:rsidRPr="005348AB" w:rsidRDefault="00E13B98" w:rsidP="00224CA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OD KM 0+000 DO KM  2+797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2,797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870EF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870EF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870EF" w:rsidRDefault="00E13B98" w:rsidP="00224CA9">
            <w:pPr>
              <w:tabs>
                <w:tab w:val="right" w:pos="170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13B98" w:rsidRPr="005348AB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5348AB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348A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48AB">
              <w:rPr>
                <w:rFonts w:ascii="Times New Roman" w:hAnsi="Times New Roman" w:cs="Times New Roman"/>
                <w:sz w:val="16"/>
                <w:szCs w:val="16"/>
              </w:rPr>
              <w:t xml:space="preserve">DROGA GMINNA                  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NR EW. 190731C </w:t>
            </w:r>
          </w:p>
          <w:p w:rsidR="00E13B98" w:rsidRDefault="00E13B98" w:rsidP="00224CA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 M. BODZANOWO</w:t>
            </w:r>
          </w:p>
          <w:p w:rsidR="00E13B98" w:rsidRPr="005348AB" w:rsidRDefault="00E13B98" w:rsidP="00224CA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OD KM 0+000 DO 0+381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0,381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tabs>
                <w:tab w:val="right" w:pos="170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13B98" w:rsidRPr="005348AB" w:rsidTr="00224CA9">
        <w:trPr>
          <w:trHeight w:val="9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48AB">
              <w:rPr>
                <w:rFonts w:ascii="Times New Roman" w:hAnsi="Times New Roman" w:cs="Times New Roman"/>
                <w:b/>
                <w:sz w:val="16"/>
                <w:szCs w:val="16"/>
              </w:rPr>
              <w:t>RAZEM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3,448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348AB" w:rsidRDefault="00E13B98" w:rsidP="00224CA9">
            <w:pPr>
              <w:tabs>
                <w:tab w:val="right" w:pos="170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</w:tc>
      </w:tr>
    </w:tbl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</w:t>
      </w: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>SŁOWNIE:</w:t>
      </w: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348AB">
        <w:rPr>
          <w:rFonts w:ascii="Times New Roman" w:eastAsia="Times New Roman" w:hAnsi="Times New Roman" w:cs="Times New Roman"/>
          <w:sz w:val="18"/>
          <w:szCs w:val="18"/>
          <w:lang w:eastAsia="pl-PL"/>
        </w:rPr>
        <w:t>SPORZĄDZIŁ:</w:t>
      </w: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DNIA:  </w:t>
      </w: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Pr="005348AB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503A0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DROGA GMINNA   NR 190 726C   UL. PARKOWA</w:t>
      </w:r>
    </w:p>
    <w:p w:rsidR="00E13B98" w:rsidRPr="00503A00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503A0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 OD KM 0+000 DO KM 0+270</w:t>
      </w:r>
    </w:p>
    <w:p w:rsidR="00E13B98" w:rsidRPr="00503A00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503A0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dz.nr  206 </w:t>
      </w:r>
      <w:proofErr w:type="spellStart"/>
      <w:r w:rsidRPr="00503A0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obr</w:t>
      </w:r>
      <w:proofErr w:type="spellEnd"/>
      <w:r w:rsidRPr="00503A0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. Choceń</w:t>
      </w:r>
    </w:p>
    <w:p w:rsidR="00E13B98" w:rsidRPr="00503A00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pl-PL"/>
        </w:rPr>
      </w:pPr>
    </w:p>
    <w:p w:rsidR="00E13B98" w:rsidRPr="00503A00" w:rsidRDefault="00E13B98" w:rsidP="00E13B98">
      <w:pPr>
        <w:rPr>
          <w:b/>
          <w:sz w:val="32"/>
          <w:szCs w:val="32"/>
        </w:rPr>
      </w:pPr>
    </w:p>
    <w:p w:rsidR="00E13B98" w:rsidRDefault="00E13B98" w:rsidP="00E13B98"/>
    <w:p w:rsidR="00E13B98" w:rsidRPr="003674D7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</w:pP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  <w:t>TABELA ELEMENTÓW SCALONYCH</w:t>
      </w: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  <w:t>O F E R T A</w:t>
      </w:r>
    </w:p>
    <w:p w:rsidR="00E13B98" w:rsidRPr="009D4A21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9D4A21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DROGA GMINNA   NR 190 726C   UL. PARKOWA  OD KM 0+000 DO KM 0+270</w:t>
      </w:r>
    </w:p>
    <w:p w:rsidR="00E13B98" w:rsidRPr="000E1572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dz.nr  206 </w:t>
      </w:r>
      <w:proofErr w:type="spellStart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obr</w:t>
      </w:r>
      <w:proofErr w:type="spellEnd"/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. Choceń</w:t>
      </w:r>
    </w:p>
    <w:p w:rsidR="00E13B98" w:rsidRDefault="00E13B9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</w:p>
    <w:p w:rsidR="00E13B98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1938A4" w:rsidRDefault="00E13B98" w:rsidP="00E13B98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938A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GMINA CHOCEŃ</w:t>
      </w:r>
    </w:p>
    <w:p w:rsidR="00E13B98" w:rsidRDefault="00E13B98" w:rsidP="00E13B98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20"/>
          <w:lang w:eastAsia="pl-PL"/>
        </w:rPr>
      </w:pP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</w:t>
      </w:r>
    </w:p>
    <w:tbl>
      <w:tblPr>
        <w:tblpPr w:leftFromText="141" w:rightFromText="141" w:bottomFromText="200" w:vertAnchor="text" w:horzAnchor="margin" w:tblpXSpec="center" w:tblpY="438"/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3402"/>
        <w:gridCol w:w="1628"/>
        <w:gridCol w:w="1842"/>
        <w:gridCol w:w="1842"/>
      </w:tblGrid>
      <w:tr w:rsidR="00E13B98" w:rsidRPr="002D0BEE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LP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ASORTYMENT             </w:t>
            </w:r>
          </w:p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   ROBÓT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WARTOŚĆ</w:t>
            </w:r>
          </w:p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NETTO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PODATEK</w:t>
            </w:r>
          </w:p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    VAT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WARTOSĆ</w:t>
            </w:r>
          </w:p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BRUTTO</w:t>
            </w:r>
          </w:p>
        </w:tc>
      </w:tr>
      <w:tr w:rsidR="00E13B98" w:rsidRPr="002D0BEE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ROBOTY POMIAROWE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2D0BEE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ROBOTY RÓŻNE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2D0BEE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POBOCZA, WZMOCNIENIE</w:t>
            </w:r>
            <w:r w:rsidR="00307D9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,ODWODNIENIE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2D0BEE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307D9A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NAWIERZCHNIA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2D0BEE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307D9A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CHODNIK, ZIELEŃ, KRAWĘŻNIKI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2D0BEE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ZJAZDY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2D0BEE" w:rsidTr="00224CA9">
        <w:trPr>
          <w:trHeight w:val="31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2D0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D0BE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RAZEM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D0BEE" w:rsidRDefault="00E13B98" w:rsidP="00224CA9">
            <w:pPr>
              <w:tabs>
                <w:tab w:val="right" w:pos="170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</w:tr>
    </w:tbl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</w:t>
      </w: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229D">
        <w:rPr>
          <w:rFonts w:ascii="Times New Roman" w:eastAsia="Times New Roman" w:hAnsi="Times New Roman" w:cs="Times New Roman"/>
          <w:sz w:val="18"/>
          <w:szCs w:val="18"/>
          <w:lang w:eastAsia="pl-PL"/>
        </w:rPr>
        <w:t>SŁOWNIE:</w:t>
      </w: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229D">
        <w:rPr>
          <w:rFonts w:ascii="Times New Roman" w:eastAsia="Times New Roman" w:hAnsi="Times New Roman" w:cs="Times New Roman"/>
          <w:sz w:val="18"/>
          <w:szCs w:val="18"/>
          <w:lang w:eastAsia="pl-PL"/>
        </w:rPr>
        <w:t>SPORZADZIŁ:</w:t>
      </w: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DNIA: </w:t>
      </w: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Pr="001938A4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lastRenderedPageBreak/>
        <w:t>KOSZTORYS OFERTOWY</w:t>
      </w:r>
    </w:p>
    <w:p w:rsidR="00E13B98" w:rsidRPr="001938A4" w:rsidRDefault="00E13B9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DROGA GMINNA NR 190 726C UICA PARKOWA </w:t>
      </w:r>
    </w:p>
    <w:p w:rsidR="00E13B98" w:rsidRPr="001938A4" w:rsidRDefault="00E13B9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 w:rsidRPr="001938A4">
        <w:rPr>
          <w:rFonts w:ascii="Times New Roman" w:hAnsi="Times New Roman" w:cs="Times New Roman"/>
          <w:sz w:val="18"/>
          <w:szCs w:val="18"/>
        </w:rPr>
        <w:t xml:space="preserve">OD KM 0+000 DO KM </w:t>
      </w:r>
      <w:r>
        <w:rPr>
          <w:rFonts w:ascii="Times New Roman" w:hAnsi="Times New Roman" w:cs="Times New Roman"/>
          <w:sz w:val="18"/>
          <w:szCs w:val="18"/>
        </w:rPr>
        <w:t>0+270</w:t>
      </w:r>
    </w:p>
    <w:p w:rsidR="00E13B98" w:rsidRDefault="00E13B98" w:rsidP="00E13B98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938A4">
        <w:rPr>
          <w:rFonts w:ascii="Times New Roman" w:eastAsia="Times New Roman" w:hAnsi="Times New Roman" w:cs="Times New Roman"/>
          <w:sz w:val="18"/>
          <w:szCs w:val="18"/>
          <w:lang w:eastAsia="pl-PL"/>
        </w:rPr>
        <w:t>GMINA CHOCEŃ</w:t>
      </w:r>
    </w:p>
    <w:p w:rsidR="00E13B98" w:rsidRDefault="00E13B98" w:rsidP="00E13B98">
      <w:pPr>
        <w:keepNext/>
        <w:spacing w:after="0" w:line="240" w:lineRule="auto"/>
        <w:ind w:left="720"/>
        <w:jc w:val="both"/>
        <w:outlineLvl w:val="8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GMINA  CHOCEŃ</w:t>
      </w: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118"/>
        <w:gridCol w:w="1134"/>
        <w:gridCol w:w="1134"/>
        <w:gridCol w:w="3261"/>
      </w:tblGrid>
      <w:tr w:rsidR="00E13B98" w:rsidRPr="008B2442" w:rsidTr="00E13B9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LP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ASORTYMENT  ROBÓT.    </w:t>
            </w:r>
          </w:p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POZ. KATALOG.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</w:t>
            </w:r>
          </w:p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CENA</w:t>
            </w:r>
          </w:p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JEDN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WARTOŚĆ</w:t>
            </w:r>
          </w:p>
        </w:tc>
      </w:tr>
      <w:tr w:rsidR="00E13B98" w:rsidRPr="008B2442" w:rsidTr="00E13B9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I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POMIAROWE</w:t>
            </w:r>
          </w:p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  (</w:t>
            </w:r>
            <w:proofErr w:type="spellStart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3B98" w:rsidRPr="008B2442" w:rsidTr="00E13B9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</w:t>
            </w:r>
          </w:p>
          <w:p w:rsidR="00E13B98" w:rsidRPr="008B2442" w:rsidRDefault="004D0513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0+270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 xml:space="preserve">km   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0,270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13B98" w:rsidRPr="008B2442" w:rsidTr="00E13B9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– inwentaryzacja  wykonawcza </w:t>
            </w:r>
          </w:p>
          <w:p w:rsidR="00E13B98" w:rsidRPr="008B2442" w:rsidRDefault="004D0513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0+270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 xml:space="preserve">km   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0,27</w:t>
            </w: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E13B98" w:rsidRPr="008B2442" w:rsidTr="00E13B98">
        <w:trPr>
          <w:trHeight w:val="8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RAZEM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E13B98" w:rsidRPr="008B2442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8B2442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8B2442" w:rsidRDefault="00E13B98" w:rsidP="00E13B98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118"/>
        <w:gridCol w:w="1134"/>
        <w:gridCol w:w="1134"/>
        <w:gridCol w:w="3260"/>
      </w:tblGrid>
      <w:tr w:rsidR="00E13B98" w:rsidRPr="008B2442" w:rsidTr="00E13B98">
        <w:trPr>
          <w:trHeight w:val="42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II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RÓŻNE</w:t>
            </w:r>
          </w:p>
          <w:p w:rsidR="00E13B98" w:rsidRPr="008B2442" w:rsidRDefault="00E13B9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</w:t>
            </w:r>
            <w:proofErr w:type="spellStart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 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CENA JEDN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WARTOŚĆ</w:t>
            </w:r>
          </w:p>
        </w:tc>
      </w:tr>
      <w:tr w:rsidR="00E13B98" w:rsidRPr="008B2442" w:rsidTr="00E13B98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 słupków  do  znaków  drogowych z  rur  stalowych o  średnicy   50 mm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proofErr w:type="spellStart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szt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 xml:space="preserve"> 14</w:t>
            </w:r>
          </w:p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3B98" w:rsidRPr="008B2442" w:rsidTr="00E13B98">
        <w:trPr>
          <w:trHeight w:val="1125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E13B98" w:rsidRPr="00AF2536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F2536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znaku solarowego D 6  (aktywny)</w:t>
            </w:r>
          </w:p>
          <w:p w:rsidR="00E13B98" w:rsidRPr="008B2442" w:rsidRDefault="00E13B98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F2536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do </w:t>
            </w:r>
            <w:r w:rsidRPr="00AF25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znakowania aktywnego przejścia dla pieszych z sygnalizacją lampami LED, aktywowany poprzez czujnik ruchu pieszego w obrębie znaku.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s</w:t>
            </w: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 xml:space="preserve">   </w:t>
            </w: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3B98" w:rsidRPr="008B2442" w:rsidTr="00E13B98">
        <w:trPr>
          <w:trHeight w:val="1005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3</w:t>
            </w:r>
          </w:p>
          <w:p w:rsidR="00E13B98" w:rsidRPr="008B2442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  <w:p w:rsidR="00E13B98" w:rsidRPr="008B2442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Znaki  drogowe  odblaskowe  </w:t>
            </w:r>
          </w:p>
          <w:p w:rsidR="00E13B98" w:rsidRPr="008B2442" w:rsidRDefault="00E13B98" w:rsidP="00224CA9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Default="00E13B98" w:rsidP="00224CA9">
            <w:pPr>
              <w:widowControl w:val="0"/>
              <w:numPr>
                <w:ilvl w:val="0"/>
                <w:numId w:val="2"/>
              </w:numPr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typu 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</w:p>
          <w:p w:rsidR="00E13B98" w:rsidRDefault="00E13B98" w:rsidP="00224CA9">
            <w:pPr>
              <w:widowControl w:val="0"/>
              <w:numPr>
                <w:ilvl w:val="0"/>
                <w:numId w:val="2"/>
              </w:numPr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typu E</w:t>
            </w:r>
          </w:p>
          <w:p w:rsidR="00E13B98" w:rsidRDefault="00E13B98" w:rsidP="00224CA9">
            <w:pPr>
              <w:widowControl w:val="0"/>
              <w:numPr>
                <w:ilvl w:val="0"/>
                <w:numId w:val="2"/>
              </w:numPr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tabliczki  pon.0.3m2</w:t>
            </w:r>
          </w:p>
          <w:p w:rsidR="00E13B98" w:rsidRPr="008B2442" w:rsidRDefault="00E13B98" w:rsidP="00224CA9">
            <w:pPr>
              <w:widowControl w:val="0"/>
              <w:numPr>
                <w:ilvl w:val="0"/>
                <w:numId w:val="2"/>
              </w:numPr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typu A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4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4</w:t>
            </w:r>
          </w:p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3B98" w:rsidRPr="008B2442" w:rsidTr="00E13B98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551AF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51AF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D.07.01.01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Malowanie pasów przejścia poziomego  farbą akrylową białą</w:t>
            </w:r>
          </w:p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5.00x4,00x0,5=10,00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8B2442" w:rsidTr="00E13B98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CB2BEE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B2BEE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D.01.02.04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robót rozbiórkowych w postaci z wywozem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 wcinki  gr. 4cm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4x5,00x2+4,00x4,00x2=72,00</w:t>
            </w:r>
          </w:p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 rozebranie płyt betonowych gr.10cm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  72,00</w:t>
            </w:r>
          </w:p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  10,00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8B2442" w:rsidTr="00E13B98">
        <w:trPr>
          <w:trHeight w:val="51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943806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943806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D.01.02.01</w:t>
            </w:r>
          </w:p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Karczowanie pni</w:t>
            </w:r>
            <w:r w:rsidR="004D051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sr.35cm  z wywozem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8B2442" w:rsidTr="00E13B98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687960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D.07.02.01</w:t>
            </w:r>
          </w:p>
          <w:p w:rsidR="00E13B98" w:rsidRPr="00687960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Montaż wolnostojącego – punktu </w:t>
            </w:r>
            <w:proofErr w:type="spellStart"/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świelnego</w:t>
            </w:r>
            <w:proofErr w:type="spellEnd"/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-  jednoramiennej lampy solarowej hybrydowej z powłoką antykorozyjną, na stopie </w:t>
            </w:r>
            <w:proofErr w:type="spellStart"/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fundamen-towej</w:t>
            </w:r>
            <w:proofErr w:type="spellEnd"/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, z ramieniem aluminiowym i tur-</w:t>
            </w:r>
            <w:proofErr w:type="spellStart"/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biną</w:t>
            </w:r>
            <w:proofErr w:type="spellEnd"/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wiatrakową o wysokości słupa 8.00m i parametrach:</w:t>
            </w:r>
          </w:p>
          <w:p w:rsidR="00E13B98" w:rsidRPr="00687960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czas pracy 10-14godz/dzień</w:t>
            </w:r>
          </w:p>
          <w:p w:rsidR="00E13B98" w:rsidRPr="00687960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barwa światła – biała</w:t>
            </w:r>
          </w:p>
          <w:p w:rsidR="00E13B98" w:rsidRPr="00687960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źródło światła – 50W LED</w:t>
            </w:r>
          </w:p>
          <w:p w:rsidR="00E13B98" w:rsidRPr="00687960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autonomia 4-5dni</w:t>
            </w:r>
          </w:p>
          <w:p w:rsidR="00E13B98" w:rsidRPr="00687960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moc paneli 2x120W</w:t>
            </w:r>
          </w:p>
          <w:p w:rsidR="00E13B98" w:rsidRPr="00687960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akumulator 2szt po 200Ah, żelowy</w:t>
            </w:r>
          </w:p>
          <w:p w:rsidR="00E13B98" w:rsidRPr="00687960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włącznik zmierzchowo-programowalny</w:t>
            </w:r>
          </w:p>
          <w:p w:rsidR="00E13B98" w:rsidRPr="00687960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moc wiatraka min 250W</w:t>
            </w:r>
          </w:p>
          <w:p w:rsidR="00E13B98" w:rsidRPr="00687960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podane parametry są minimalnymi</w:t>
            </w:r>
          </w:p>
          <w:p w:rsidR="00E13B98" w:rsidRDefault="00E13B98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ul. Parkowa – skrzyżowanie z drogą nr 190728c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8B2442" w:rsidTr="00E13B98">
        <w:trPr>
          <w:trHeight w:val="18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RAZEM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8B2442" w:rsidRDefault="00E13B9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118"/>
        <w:gridCol w:w="1134"/>
        <w:gridCol w:w="1134"/>
        <w:gridCol w:w="3260"/>
      </w:tblGrid>
      <w:tr w:rsidR="00E13B98" w:rsidRPr="001F667A" w:rsidTr="00E13B98">
        <w:trPr>
          <w:trHeight w:val="694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III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keepNext/>
              <w:spacing w:before="240" w:after="6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POBOCZA- WZMOCNIENIE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 ODWODNIENIE</w:t>
            </w:r>
          </w:p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(CPV 45112730-1)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</w:t>
            </w:r>
          </w:p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CENA</w:t>
            </w:r>
          </w:p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JEDN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 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WARTOŚĆ</w:t>
            </w: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Formowanie i zagęszczanie nasypu  i  poboczy z  gruntu 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- uzupełnienie p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obocza po wykonaniu wzmocnienia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3.8</w:t>
            </w: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Dowóz gruntu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z wbudowaniem  w  pobocza z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dokopu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koryta w gruncie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na głębokość 10cm(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śr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) 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75,50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Wywóz gruntu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</w:t>
            </w: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wbudowaniem w pobocza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75,50x0,10=7.55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7,55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D.06.03.01a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Wzmocnienie pobocza kamieniem wapiennym  0/32mm warstwą grubości 20cm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75,50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Plantowanie skarp wykopów i poboczy w gruncie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wzdłuż umocnio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nego pobocza na szerokości 50cm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D.03.01.01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wpustu ulicznego z osadnikiem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i przyłączem oraz robotami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towarzyszacymi</w:t>
            </w:r>
            <w:proofErr w:type="spellEnd"/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wpust  1szt</w:t>
            </w:r>
          </w:p>
          <w:p w:rsidR="00E13B98" w:rsidRPr="00BB0AF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przykanalik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śr.300mm z PP  20,00m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1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    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E13B98" w:rsidRPr="00BB0AF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koryta gł. 41cm w gruncie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wywozem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D.08.02.02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ścieku z kostki betonowej gr.8cm</w:t>
            </w:r>
          </w:p>
          <w:p w:rsidR="00E13B98" w:rsidRPr="00BB0AF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starobruk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szary na podsypce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-piaskowej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D.08.02.02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warstwy podbudowy gr. 20cm z betonu C9-10  pod kostkę</w:t>
            </w:r>
          </w:p>
          <w:p w:rsidR="00E13B98" w:rsidRPr="00BB0AF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0345FC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0345FC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D.08.01.01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opornika betonowego 12x30cm na ławie C10-12 bez oporu</w:t>
            </w:r>
          </w:p>
          <w:p w:rsidR="00E13B98" w:rsidRPr="00BB0AF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21,00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0345FC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0345FC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D.08.03.01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obrzeży betonowych 8x30cm na ławie z betonu C10-12 z oporem</w:t>
            </w:r>
          </w:p>
          <w:p w:rsidR="00E13B98" w:rsidRPr="00BB0AF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F667A" w:rsidTr="00E13B9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R A Z E M 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F667A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452347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pPr w:leftFromText="141" w:rightFromText="141" w:bottomFromText="200" w:vertAnchor="text" w:horzAnchor="margin" w:tblpX="-72" w:tblpY="308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169"/>
        <w:gridCol w:w="1121"/>
        <w:gridCol w:w="1096"/>
        <w:gridCol w:w="3261"/>
      </w:tblGrid>
      <w:tr w:rsidR="00E13B98" w:rsidRPr="00452347" w:rsidTr="00E13B98">
        <w:trPr>
          <w:trHeight w:val="421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 xml:space="preserve">   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</w:t>
            </w:r>
            <w:r w:rsidRPr="0045234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V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52347" w:rsidRDefault="00E13B98" w:rsidP="00224CA9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NAWIERZCHNIA</w:t>
            </w:r>
          </w:p>
          <w:p w:rsidR="00E13B98" w:rsidRPr="00452347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(CPV 45233100-0)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ILOŚĆ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ROBÓT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CENA 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JEDN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WARTOŚĆ</w:t>
            </w:r>
          </w:p>
        </w:tc>
      </w:tr>
      <w:tr w:rsidR="00E13B98" w:rsidRPr="00452347" w:rsidTr="00E13B9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Oczyszczenie warstwy  bitumicznej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619,00+345,00=964,00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964,00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52347" w:rsidTr="00E13B9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Skropie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nie warstwy</w:t>
            </w: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bitumem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964,00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52347" w:rsidTr="00E13B9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2C4AFE" w:rsidRDefault="00E13B98" w:rsidP="00224CA9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2C4AFE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D.04.08.01</w:t>
            </w:r>
          </w:p>
          <w:p w:rsidR="00E13B98" w:rsidRPr="00452347" w:rsidRDefault="00E13B98" w:rsidP="00224CA9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warstwy profilowej na istniejącej podbudowie bitumicznej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mg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62,00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52347" w:rsidTr="00E13B9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Oczyszczenie warstwy profilowej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619,00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52347" w:rsidTr="00E13B98">
        <w:trPr>
          <w:trHeight w:val="33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Skropienie warstwy wiążącej bitumem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619,00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52347" w:rsidTr="00E13B9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D.05.03.05a</w:t>
            </w:r>
          </w:p>
          <w:p w:rsidR="00E13B98" w:rsidRPr="00452347" w:rsidRDefault="00E13B98" w:rsidP="00224CA9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warstwy ścieralnej gr.3cm z masy asfaltobetonowej AC8S50/70 z wcinką 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619,00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52347" w:rsidTr="00E13B9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D.05.03.05a</w:t>
            </w:r>
          </w:p>
          <w:p w:rsidR="00E13B98" w:rsidRPr="00452347" w:rsidRDefault="00E13B98" w:rsidP="00224CA9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ykonanie warstwy ścieralnej gr.4</w:t>
            </w: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cm z masy asfaltobetonowej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AC11</w:t>
            </w: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S50/70 z wcinką 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345,00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52347" w:rsidTr="00E13B9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52347" w:rsidRDefault="00E13B98" w:rsidP="00224CA9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52347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Pr="00452347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452347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452347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452347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7416B1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7416B1" w:rsidRDefault="00E13B98" w:rsidP="00E13B9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W w:w="921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3118"/>
        <w:gridCol w:w="1049"/>
        <w:gridCol w:w="1309"/>
        <w:gridCol w:w="3029"/>
      </w:tblGrid>
      <w:tr w:rsidR="00E13B98" w:rsidRPr="007416B1" w:rsidTr="00E13B98"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   V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CHODNIK, ZIELEŃ, KRAWĘŻNIKI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(CPV 45233253-7)</w:t>
            </w:r>
          </w:p>
        </w:tc>
        <w:tc>
          <w:tcPr>
            <w:tcW w:w="104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    ILOŚĆ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ROBÓT</w:t>
            </w:r>
          </w:p>
        </w:tc>
        <w:tc>
          <w:tcPr>
            <w:tcW w:w="1309" w:type="dxa"/>
          </w:tcPr>
          <w:p w:rsidR="00E13B98" w:rsidRPr="007416B1" w:rsidRDefault="00E13B98" w:rsidP="00E13B9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CENA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JEDN</w:t>
            </w:r>
          </w:p>
        </w:tc>
        <w:tc>
          <w:tcPr>
            <w:tcW w:w="302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WARTOŚĆ</w:t>
            </w: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D.08.02.02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 koryta  na głębokość 16cm w gruncie </w:t>
            </w:r>
            <w:proofErr w:type="spellStart"/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pod  chodnik 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wylicz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eń</w:t>
            </w:r>
          </w:p>
        </w:tc>
        <w:tc>
          <w:tcPr>
            <w:tcW w:w="1049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m2   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314,70  </w:t>
            </w:r>
          </w:p>
        </w:tc>
        <w:tc>
          <w:tcPr>
            <w:tcW w:w="13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02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D.08.02.02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Wywóz grunt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u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 koryta  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0.16x314,70=50,35</w:t>
            </w:r>
          </w:p>
        </w:tc>
        <w:tc>
          <w:tcPr>
            <w:tcW w:w="1049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m3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50,35</w:t>
            </w:r>
          </w:p>
        </w:tc>
        <w:tc>
          <w:tcPr>
            <w:tcW w:w="13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02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D.08.02.02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warstwy odcinającej gr. 5cm    pod  chodnik  i dojścia</w:t>
            </w:r>
          </w:p>
        </w:tc>
        <w:tc>
          <w:tcPr>
            <w:tcW w:w="1049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m2  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314.75</w:t>
            </w:r>
          </w:p>
        </w:tc>
        <w:tc>
          <w:tcPr>
            <w:tcW w:w="13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02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D.08.02.02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 nawierzchni z kostki betonowej szarej  gr. 6cm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na podsypce 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 piaskowej</w:t>
            </w: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pod chodnik (prostokątnej)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gr.10cm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  tym dojścia  do furtek</w:t>
            </w:r>
          </w:p>
        </w:tc>
        <w:tc>
          <w:tcPr>
            <w:tcW w:w="1049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314,75    </w:t>
            </w:r>
          </w:p>
        </w:tc>
        <w:tc>
          <w:tcPr>
            <w:tcW w:w="13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02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9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D.08.01.01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Ustawienie krawężnika betonowego normalnego 15x30cm  na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ławie betonowej  z oporem z C10-12</w:t>
            </w:r>
          </w:p>
        </w:tc>
        <w:tc>
          <w:tcPr>
            <w:tcW w:w="1049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179,00    </w:t>
            </w:r>
          </w:p>
        </w:tc>
        <w:tc>
          <w:tcPr>
            <w:tcW w:w="13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02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9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  <w:tab w:val="center" w:pos="161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D.08.01.01</w:t>
            </w: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ab/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 krawężnika  betonowego najazdowe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go 15x25cm na ławie z betonu C10-12</w:t>
            </w:r>
          </w:p>
        </w:tc>
        <w:tc>
          <w:tcPr>
            <w:tcW w:w="1049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86,00</w:t>
            </w: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</w:p>
        </w:tc>
        <w:tc>
          <w:tcPr>
            <w:tcW w:w="13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02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94"/>
        </w:trPr>
        <w:tc>
          <w:tcPr>
            <w:tcW w:w="709" w:type="dxa"/>
          </w:tcPr>
          <w:p w:rsidR="00E13B98" w:rsidRPr="000345FC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D.08.03.01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obrzeży betonowy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ch 8x30cm na ławie betonowej C10-12</w:t>
            </w: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oporem</w:t>
            </w:r>
          </w:p>
        </w:tc>
        <w:tc>
          <w:tcPr>
            <w:tcW w:w="1049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334,00    </w:t>
            </w:r>
          </w:p>
        </w:tc>
        <w:tc>
          <w:tcPr>
            <w:tcW w:w="13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02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</w:t>
            </w:r>
          </w:p>
          <w:p w:rsidR="00E13B98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Plantowanie  poboczy  w  gruncie </w:t>
            </w:r>
            <w:proofErr w:type="spellStart"/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i pod zieleń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70,00+221,00=291,00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 wyliczeń</w:t>
            </w:r>
          </w:p>
        </w:tc>
        <w:tc>
          <w:tcPr>
            <w:tcW w:w="1049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    291,00</w:t>
            </w:r>
          </w:p>
        </w:tc>
        <w:tc>
          <w:tcPr>
            <w:tcW w:w="1309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029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Humusowanie terenów zielonych warstwą grubości 5cm z dowoze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 humusu  z obsianiem</w:t>
            </w:r>
          </w:p>
        </w:tc>
        <w:tc>
          <w:tcPr>
            <w:tcW w:w="1049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    221,00</w:t>
            </w:r>
          </w:p>
        </w:tc>
        <w:tc>
          <w:tcPr>
            <w:tcW w:w="1309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029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104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3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029" w:type="dxa"/>
          </w:tcPr>
          <w:p w:rsidR="00E13B98" w:rsidRPr="007416B1" w:rsidRDefault="00E13B98" w:rsidP="00224CA9">
            <w:pPr>
              <w:tabs>
                <w:tab w:val="left" w:pos="1260"/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</w:tr>
    </w:tbl>
    <w:p w:rsidR="00E13B98" w:rsidRPr="007416B1" w:rsidRDefault="00E13B98" w:rsidP="00E13B9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</w:p>
    <w:p w:rsidR="00E13B98" w:rsidRPr="007416B1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Pr="007416B1" w:rsidRDefault="00E13B98" w:rsidP="00E13B9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</w:p>
    <w:tbl>
      <w:tblPr>
        <w:tblW w:w="921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3118"/>
        <w:gridCol w:w="1134"/>
        <w:gridCol w:w="1276"/>
        <w:gridCol w:w="2977"/>
      </w:tblGrid>
      <w:tr w:rsidR="00E13B98" w:rsidRPr="007416B1" w:rsidTr="00E13B98"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lastRenderedPageBreak/>
              <w:t xml:space="preserve">     V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ZJAZDY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(CPV 45233253-7)</w:t>
            </w:r>
          </w:p>
        </w:tc>
        <w:tc>
          <w:tcPr>
            <w:tcW w:w="1134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    ILOŚĆ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ROBÓT</w:t>
            </w:r>
          </w:p>
        </w:tc>
        <w:tc>
          <w:tcPr>
            <w:tcW w:w="1276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CENA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JEDN</w:t>
            </w:r>
          </w:p>
        </w:tc>
        <w:tc>
          <w:tcPr>
            <w:tcW w:w="2977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WARTOŚĆ</w:t>
            </w: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D.08.04.01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koryta   w gruncie kat. III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na gł. głębokości 33cm</w:t>
            </w:r>
          </w:p>
        </w:tc>
        <w:tc>
          <w:tcPr>
            <w:tcW w:w="1134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m2 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238,50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977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D.08.04.01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Wywóz grunt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u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 koryta  </w:t>
            </w: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z  wbudowaniem w nasyp poszerzenia i pobocza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238,50x0.33=78.70</w:t>
            </w:r>
          </w:p>
        </w:tc>
        <w:tc>
          <w:tcPr>
            <w:tcW w:w="1134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78,70    </w:t>
            </w:r>
          </w:p>
        </w:tc>
        <w:tc>
          <w:tcPr>
            <w:tcW w:w="1276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977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D.08.04.01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nanie warstwy odcinającej gr. 5</w:t>
            </w: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cm.na  zjazdach</w:t>
            </w:r>
          </w:p>
          <w:p w:rsidR="00E13B98" w:rsidRPr="007416B1" w:rsidRDefault="00E13B98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wykazu</w:t>
            </w:r>
          </w:p>
        </w:tc>
        <w:tc>
          <w:tcPr>
            <w:tcW w:w="1134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m2   </w:t>
            </w: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238,50</w:t>
            </w:r>
          </w:p>
        </w:tc>
        <w:tc>
          <w:tcPr>
            <w:tcW w:w="1276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977" w:type="dxa"/>
          </w:tcPr>
          <w:p w:rsidR="00E13B98" w:rsidRPr="007416B1" w:rsidRDefault="00E13B98" w:rsidP="00224CA9">
            <w:pPr>
              <w:tabs>
                <w:tab w:val="left" w:pos="1140"/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D.08.04.01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nie podbudowy betonu C8-10 gr.17</w:t>
            </w: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cm na zjazdach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m2  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238,50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977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D.08.04.01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nawierzchni z kostki betonowej szarej gr. 8cm na podsypce  </w:t>
            </w:r>
            <w:proofErr w:type="spellStart"/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cem</w:t>
            </w:r>
            <w:proofErr w:type="spellEnd"/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- piaskowej </w:t>
            </w:r>
            <w:proofErr w:type="spellStart"/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starobruk</w:t>
            </w:r>
            <w:proofErr w:type="spellEnd"/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</w:t>
            </w:r>
            <w:proofErr w:type="spellStart"/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zaspoinowaniem</w:t>
            </w:r>
            <w:proofErr w:type="spellEnd"/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zaprawą cementową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wykazu</w:t>
            </w:r>
          </w:p>
        </w:tc>
        <w:tc>
          <w:tcPr>
            <w:tcW w:w="1134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m2   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238,50</w:t>
            </w:r>
            <w:r w:rsidRPr="007416B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977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304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118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D.08.04.01</w:t>
            </w:r>
          </w:p>
          <w:p w:rsidR="00E13B98" w:rsidRPr="007345EB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oporników betonowych 12x30cm na ławie betonowej z oporem z C10-12</w:t>
            </w:r>
          </w:p>
        </w:tc>
        <w:tc>
          <w:tcPr>
            <w:tcW w:w="1134" w:type="dxa"/>
          </w:tcPr>
          <w:p w:rsidR="00E13B98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</w:t>
            </w:r>
          </w:p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115,00</w:t>
            </w:r>
          </w:p>
        </w:tc>
        <w:tc>
          <w:tcPr>
            <w:tcW w:w="1276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977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7416B1" w:rsidTr="00E13B98">
        <w:trPr>
          <w:trHeight w:val="151"/>
        </w:trPr>
        <w:tc>
          <w:tcPr>
            <w:tcW w:w="709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416B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1134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977" w:type="dxa"/>
          </w:tcPr>
          <w:p w:rsidR="00E13B98" w:rsidRPr="007416B1" w:rsidRDefault="00E13B98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</w:tr>
    </w:tbl>
    <w:p w:rsidR="00E13B98" w:rsidRPr="007416B1" w:rsidRDefault="00E13B98" w:rsidP="00E13B98">
      <w:pPr>
        <w:tabs>
          <w:tab w:val="left" w:pos="2340"/>
        </w:tabs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E13B98" w:rsidRPr="007416B1" w:rsidRDefault="00E13B98" w:rsidP="00E13B98">
      <w:pPr>
        <w:tabs>
          <w:tab w:val="left" w:pos="2340"/>
        </w:tabs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E13B98" w:rsidRPr="007416B1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E13B98" w:rsidRPr="00305430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E13B98" w:rsidRPr="00305430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E13B98" w:rsidRPr="00305430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305430">
        <w:rPr>
          <w:rFonts w:ascii="Times New Roman" w:eastAsia="Times New Roman" w:hAnsi="Times New Roman" w:cs="Times New Roman"/>
          <w:sz w:val="16"/>
          <w:szCs w:val="16"/>
          <w:lang w:eastAsia="pl-PL"/>
        </w:rPr>
        <w:t>SPORZĄDZIŁ:</w:t>
      </w:r>
    </w:p>
    <w:p w:rsidR="00E13B98" w:rsidRPr="00305430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305430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DNIA:  </w:t>
      </w:r>
    </w:p>
    <w:p w:rsidR="00E13B98" w:rsidRPr="00305430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460C74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/>
    <w:p w:rsidR="00E13B98" w:rsidRDefault="00E13B98" w:rsidP="00E13B98"/>
    <w:p w:rsidR="00E13B98" w:rsidRDefault="00E13B98" w:rsidP="00E13B98"/>
    <w:p w:rsidR="00E13B98" w:rsidRDefault="00E13B98" w:rsidP="00E13B98"/>
    <w:p w:rsidR="00E13B98" w:rsidRDefault="00E13B98" w:rsidP="00E13B98"/>
    <w:p w:rsidR="00E13B98" w:rsidRDefault="00E13B98" w:rsidP="00E13B98"/>
    <w:p w:rsidR="00E13B98" w:rsidRDefault="00E13B98" w:rsidP="00E13B98"/>
    <w:p w:rsidR="00E13B98" w:rsidRDefault="00E13B98" w:rsidP="00E13B98"/>
    <w:p w:rsidR="00E13B98" w:rsidRDefault="00E13B98" w:rsidP="00E13B98"/>
    <w:p w:rsidR="00E13B98" w:rsidRDefault="00E13B98" w:rsidP="00E13B98"/>
    <w:p w:rsidR="000548DF" w:rsidRDefault="000548DF" w:rsidP="00E13B98"/>
    <w:p w:rsidR="00E13B98" w:rsidRPr="007416B1" w:rsidRDefault="00E13B98" w:rsidP="00E13B98">
      <w:pPr>
        <w:jc w:val="center"/>
        <w:rPr>
          <w:rFonts w:ascii="Times New Roman" w:hAnsi="Times New Roman" w:cs="Times New Roman"/>
          <w:sz w:val="40"/>
          <w:szCs w:val="40"/>
        </w:rPr>
      </w:pPr>
      <w:r w:rsidRPr="007416B1">
        <w:rPr>
          <w:rFonts w:ascii="Times New Roman" w:hAnsi="Times New Roman" w:cs="Times New Roman"/>
          <w:sz w:val="40"/>
          <w:szCs w:val="40"/>
        </w:rPr>
        <w:t xml:space="preserve">DROGA GMINNA NR EW.190 728C  </w:t>
      </w:r>
    </w:p>
    <w:p w:rsidR="00E13B98" w:rsidRPr="007416B1" w:rsidRDefault="00E13B98" w:rsidP="00E13B98">
      <w:pPr>
        <w:pStyle w:val="Bezodstpw"/>
        <w:jc w:val="center"/>
        <w:rPr>
          <w:rFonts w:ascii="Times New Roman" w:hAnsi="Times New Roman" w:cs="Times New Roman"/>
          <w:sz w:val="40"/>
          <w:szCs w:val="40"/>
        </w:rPr>
      </w:pPr>
      <w:r w:rsidRPr="007416B1">
        <w:rPr>
          <w:rFonts w:ascii="Times New Roman" w:hAnsi="Times New Roman" w:cs="Times New Roman"/>
          <w:sz w:val="40"/>
          <w:szCs w:val="40"/>
        </w:rPr>
        <w:t>W  MIEJSCOWOŚCI  ZĄBIN</w:t>
      </w:r>
    </w:p>
    <w:p w:rsidR="00E13B98" w:rsidRPr="007416B1" w:rsidRDefault="00E13B98" w:rsidP="00E13B98">
      <w:pPr>
        <w:pStyle w:val="Bezodstpw"/>
        <w:jc w:val="center"/>
        <w:rPr>
          <w:rFonts w:ascii="Times New Roman" w:hAnsi="Times New Roman" w:cs="Times New Roman"/>
          <w:sz w:val="40"/>
          <w:szCs w:val="40"/>
        </w:rPr>
      </w:pPr>
      <w:r w:rsidRPr="007416B1">
        <w:rPr>
          <w:rFonts w:ascii="Times New Roman" w:hAnsi="Times New Roman" w:cs="Times New Roman"/>
          <w:sz w:val="40"/>
          <w:szCs w:val="40"/>
        </w:rPr>
        <w:t xml:space="preserve">    OD KM 0+000  DO KM 2+797</w:t>
      </w:r>
    </w:p>
    <w:p w:rsidR="00E13B98" w:rsidRPr="00173D08" w:rsidRDefault="00E13B98" w:rsidP="00E13B98">
      <w:pPr>
        <w:jc w:val="center"/>
        <w:rPr>
          <w:sz w:val="48"/>
          <w:szCs w:val="48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</w:pP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  <w:t>TABELA ELEMENTÓW SCALONYCH</w:t>
      </w:r>
    </w:p>
    <w:p w:rsidR="000548DF" w:rsidRDefault="000548DF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  <w:t>O F E R T A</w:t>
      </w:r>
    </w:p>
    <w:p w:rsidR="00E13B98" w:rsidRPr="00DC3E14" w:rsidRDefault="00E13B9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 w:rsidRPr="00DC3E14">
        <w:rPr>
          <w:rFonts w:ascii="Times New Roman" w:hAnsi="Times New Roman" w:cs="Times New Roman"/>
          <w:sz w:val="18"/>
          <w:szCs w:val="18"/>
        </w:rPr>
        <w:t xml:space="preserve">DROGA GMINNA </w:t>
      </w:r>
      <w:r>
        <w:rPr>
          <w:rFonts w:ascii="Times New Roman" w:hAnsi="Times New Roman" w:cs="Times New Roman"/>
          <w:sz w:val="18"/>
          <w:szCs w:val="18"/>
        </w:rPr>
        <w:t>NR 190728</w:t>
      </w:r>
      <w:r w:rsidRPr="00DC3E14">
        <w:rPr>
          <w:rFonts w:ascii="Times New Roman" w:hAnsi="Times New Roman" w:cs="Times New Roman"/>
          <w:sz w:val="18"/>
          <w:szCs w:val="18"/>
        </w:rPr>
        <w:t xml:space="preserve">C </w:t>
      </w:r>
      <w:r>
        <w:rPr>
          <w:rFonts w:ascii="Times New Roman" w:hAnsi="Times New Roman" w:cs="Times New Roman"/>
          <w:sz w:val="18"/>
          <w:szCs w:val="18"/>
        </w:rPr>
        <w:t xml:space="preserve">  W M. ZĄBIN     OD KM 0+000  DO KM 2+797</w:t>
      </w:r>
    </w:p>
    <w:p w:rsidR="00E13B98" w:rsidRDefault="00E13B9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</w:p>
    <w:p w:rsidR="00E13B98" w:rsidRDefault="00E13B9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</w:p>
    <w:p w:rsidR="00E13B98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1938A4" w:rsidRDefault="00E13B98" w:rsidP="00E13B98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938A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GMINA CHOCEŃ</w:t>
      </w:r>
    </w:p>
    <w:p w:rsidR="00E13B98" w:rsidRDefault="00E13B98" w:rsidP="00E13B98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20"/>
          <w:lang w:eastAsia="pl-PL"/>
        </w:rPr>
      </w:pP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</w:t>
      </w:r>
    </w:p>
    <w:tbl>
      <w:tblPr>
        <w:tblpPr w:leftFromText="141" w:rightFromText="141" w:bottomFromText="200" w:vertAnchor="text" w:horzAnchor="margin" w:tblpXSpec="center" w:tblpY="438"/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3402"/>
        <w:gridCol w:w="1628"/>
        <w:gridCol w:w="1842"/>
        <w:gridCol w:w="1842"/>
      </w:tblGrid>
      <w:tr w:rsidR="00E13B98" w:rsidRPr="00A261A4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LP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ASORTYMENT             </w:t>
            </w:r>
          </w:p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   ROBÓT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WARTOŚĆ</w:t>
            </w:r>
          </w:p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NETTO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PODATEK</w:t>
            </w:r>
          </w:p>
          <w:p w:rsidR="00E13B98" w:rsidRPr="00A261A4" w:rsidRDefault="000548DF" w:rsidP="00054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VAT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WARTOSĆ</w:t>
            </w:r>
          </w:p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BRUTTO</w:t>
            </w:r>
          </w:p>
        </w:tc>
      </w:tr>
      <w:tr w:rsidR="00E13B98" w:rsidRPr="00A261A4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ROBOTY POMIAROWE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A261A4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ROBOTY RÓŻNE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C07F6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07920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07920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A261A4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ROBOTY ZIEMNE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C07F6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07920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07920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A261A4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POBOCZA, WZMOCNIENIE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A261A4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PODBUDOWA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C07F6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C07F6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A261A4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PODBUDOWA - GEOKRATA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C07F6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C07F6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A261A4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NAWIERZCHNIA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A261A4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261A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ZJAZDY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A261A4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ZATOKA, CHODNIK, PERON, ZJAZD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A261A4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1C07F6" w:rsidTr="00224CA9">
        <w:trPr>
          <w:trHeight w:val="31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C07F6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07F6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1C07F6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07F6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RAZEM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C07F6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C07F6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1C07F6" w:rsidRDefault="00E13B98" w:rsidP="00224CA9">
            <w:pPr>
              <w:tabs>
                <w:tab w:val="right" w:pos="170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</w:tbl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</w:t>
      </w: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229D">
        <w:rPr>
          <w:rFonts w:ascii="Times New Roman" w:eastAsia="Times New Roman" w:hAnsi="Times New Roman" w:cs="Times New Roman"/>
          <w:sz w:val="18"/>
          <w:szCs w:val="18"/>
          <w:lang w:eastAsia="pl-PL"/>
        </w:rPr>
        <w:t>SŁOWNIE:</w:t>
      </w: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548DF" w:rsidRDefault="000548DF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548DF" w:rsidRPr="0091229D" w:rsidRDefault="000548DF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229D">
        <w:rPr>
          <w:rFonts w:ascii="Times New Roman" w:eastAsia="Times New Roman" w:hAnsi="Times New Roman" w:cs="Times New Roman"/>
          <w:sz w:val="18"/>
          <w:szCs w:val="18"/>
          <w:lang w:eastAsia="pl-PL"/>
        </w:rPr>
        <w:t>SPORZADZIŁ:</w:t>
      </w: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0548DF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DNIA: </w:t>
      </w: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jc w:val="both"/>
      </w:pPr>
    </w:p>
    <w:p w:rsidR="00E13B98" w:rsidRDefault="00E13B98" w:rsidP="00E13B98">
      <w:pPr>
        <w:spacing w:after="0" w:line="240" w:lineRule="auto"/>
        <w:jc w:val="both"/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0548DF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lastRenderedPageBreak/>
        <w:t>KOSZTORYS  OFEROWY</w:t>
      </w:r>
    </w:p>
    <w:p w:rsidR="00E13B98" w:rsidRPr="00DC3E14" w:rsidRDefault="00E13B98" w:rsidP="00E13B98">
      <w:pPr>
        <w:pStyle w:val="Bezodstpw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DROGA GMINNA NR 190 728C W M. ZĄBIN OD KM 0+000 DO KM 2+797</w:t>
      </w:r>
    </w:p>
    <w:p w:rsidR="00E13B98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Pr="001938A4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keepNext/>
        <w:spacing w:after="0" w:line="240" w:lineRule="auto"/>
        <w:ind w:left="720"/>
        <w:jc w:val="both"/>
        <w:outlineLvl w:val="8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GMINA  CHOCEŃ</w:t>
      </w: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118"/>
        <w:gridCol w:w="1134"/>
        <w:gridCol w:w="1134"/>
        <w:gridCol w:w="3261"/>
      </w:tblGrid>
      <w:tr w:rsidR="000548DF" w:rsidRPr="008B2442" w:rsidTr="000548D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LP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ASORTYMENT  ROBÓT.    </w:t>
            </w:r>
          </w:p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POZ. KATALOG.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</w:t>
            </w:r>
          </w:p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CENA</w:t>
            </w:r>
          </w:p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JEDN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WARTOŚĆ</w:t>
            </w:r>
          </w:p>
        </w:tc>
      </w:tr>
      <w:tr w:rsidR="000548DF" w:rsidRPr="008B2442" w:rsidTr="000548D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I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POMIAROWE</w:t>
            </w:r>
          </w:p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  (</w:t>
            </w:r>
            <w:proofErr w:type="spellStart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8B2442" w:rsidTr="000548D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</w:t>
            </w:r>
          </w:p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2+797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km       2,797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0548DF" w:rsidRPr="008B2442" w:rsidTr="000548D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– inwentaryzacja  wykonawcza </w:t>
            </w:r>
          </w:p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2+797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km       2,797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0548DF" w:rsidRPr="008B2442" w:rsidTr="000548DF">
        <w:trPr>
          <w:trHeight w:val="8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RAZEM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E13B98" w:rsidRPr="008B2442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8B2442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8B2442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8B2442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8B2442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8B2442" w:rsidRDefault="00E13B98" w:rsidP="00E13B98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118"/>
        <w:gridCol w:w="1134"/>
        <w:gridCol w:w="1134"/>
        <w:gridCol w:w="3260"/>
      </w:tblGrid>
      <w:tr w:rsidR="000548DF" w:rsidRPr="008B2442" w:rsidTr="000548DF">
        <w:trPr>
          <w:trHeight w:val="42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II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RÓŻNE</w:t>
            </w:r>
          </w:p>
          <w:p w:rsidR="000548DF" w:rsidRPr="008B2442" w:rsidRDefault="000548DF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</w:t>
            </w:r>
            <w:proofErr w:type="spellStart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 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CENA JEDN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WARTOŚĆ</w:t>
            </w:r>
          </w:p>
        </w:tc>
      </w:tr>
      <w:tr w:rsidR="000548DF" w:rsidRPr="008B2442" w:rsidTr="000548DF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 słupków  do  znaków  drogowych z  rur  stalowych o  średnicy   50 mm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 xml:space="preserve">     34</w:t>
            </w:r>
          </w:p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335433" w:rsidTr="000548DF">
        <w:trPr>
          <w:trHeight w:val="79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335433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2</w:t>
            </w:r>
          </w:p>
          <w:p w:rsidR="000548DF" w:rsidRPr="00335433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  <w:p w:rsidR="000548D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  <w:p w:rsidR="000548DF" w:rsidRPr="00335433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35433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Znaki  drogowe  odblaskowe  </w:t>
            </w:r>
          </w:p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0548DF" w:rsidRPr="00335433" w:rsidRDefault="000548DF" w:rsidP="00224CA9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- trójkąty  </w:t>
            </w:r>
          </w:p>
          <w:p w:rsidR="000548DF" w:rsidRPr="00335433" w:rsidRDefault="000548DF" w:rsidP="00224CA9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 okrągłe</w:t>
            </w:r>
          </w:p>
          <w:p w:rsidR="000548DF" w:rsidRPr="00335433" w:rsidRDefault="000548DF" w:rsidP="00224CA9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 typu D</w:t>
            </w:r>
          </w:p>
          <w:p w:rsidR="000548DF" w:rsidRPr="00335433" w:rsidRDefault="000548DF" w:rsidP="00224CA9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 pow. 0.3m2</w:t>
            </w:r>
          </w:p>
          <w:p w:rsidR="000548DF" w:rsidRPr="00335433" w:rsidRDefault="000548DF" w:rsidP="00224CA9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 tabliczki</w:t>
            </w:r>
          </w:p>
          <w:p w:rsidR="000548DF" w:rsidRPr="00335433" w:rsidRDefault="000548DF" w:rsidP="00224CA9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 typu E - drogowskazy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12</w:t>
            </w:r>
          </w:p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4</w:t>
            </w:r>
          </w:p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6  </w:t>
            </w:r>
          </w:p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4</w:t>
            </w:r>
          </w:p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10</w:t>
            </w:r>
          </w:p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335433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6</w:t>
            </w:r>
          </w:p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335433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335433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8B2442" w:rsidTr="000548DF">
        <w:trPr>
          <w:trHeight w:val="43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0548DF" w:rsidRPr="00A079F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Demontaż znaków drogowych z wywiezieniem (ZNAKI PZD)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8B2442" w:rsidTr="000548DF">
        <w:trPr>
          <w:trHeight w:val="43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D,07,01.01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Malowanie przejść dla pieszych farbą białą akrylową </w:t>
            </w:r>
          </w:p>
          <w:p w:rsidR="000548DF" w:rsidRPr="000822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(5.00x4.00+4,00x4,00)x0,5=18,00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8B2442" w:rsidTr="000548DF">
        <w:trPr>
          <w:trHeight w:val="43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D.01.02.01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Karczowanie pni śr. 35cm 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 jw. lecz 25cm</w:t>
            </w:r>
          </w:p>
          <w:p w:rsidR="000548DF" w:rsidRPr="00A079F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z wywozem karpiny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8B2442" w:rsidTr="000548DF">
        <w:trPr>
          <w:trHeight w:val="43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D.01.02.01</w:t>
            </w:r>
          </w:p>
          <w:p w:rsidR="000548DF" w:rsidRPr="000057E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Karczowanie krzewów i odrostów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zloka-lizowanych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w pasie 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ha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0,08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EB15E6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8B2442" w:rsidTr="000548DF">
        <w:trPr>
          <w:trHeight w:val="43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D.03.01.01</w:t>
            </w:r>
          </w:p>
          <w:p w:rsidR="000548DF" w:rsidRPr="00A079F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Przestawienie hydrantu poza pas drogowy       ( 2,00m)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8B2442" w:rsidTr="000548DF">
        <w:trPr>
          <w:trHeight w:val="43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D.01.03.04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Założenie rur dwudzielnych osłonowych A110 na skrzyżowaniach z siecią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telete-chniczną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wraz z robotami towarzyszącymi</w:t>
            </w:r>
          </w:p>
          <w:p w:rsidR="000548DF" w:rsidRPr="00A079F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7x10,00=70,00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8B2442" w:rsidTr="000548DF">
        <w:trPr>
          <w:trHeight w:val="269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D.03.01.01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Przebudowa przepustu śr.400mm z PP na ławie gr.20cm z pospółki 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- km 1+650 długości 10,00m 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- km 1+920 długości 10,00m 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>- km 2+415 długości 10,00m</w:t>
            </w:r>
          </w:p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 km 2+709,60 długości 10,00m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 xml:space="preserve">m </w:t>
            </w:r>
          </w:p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40,00</w:t>
            </w:r>
          </w:p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8527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8B2442" w:rsidTr="000548DF">
        <w:trPr>
          <w:trHeight w:val="54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>10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D,03.01.01</w:t>
            </w:r>
          </w:p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typowych ścianek c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zołowych dla przepustu śr. 400m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</w:t>
            </w:r>
          </w:p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8527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8B2442" w:rsidTr="000548DF">
        <w:trPr>
          <w:trHeight w:val="54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D.03.01.01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Przebudowa przepustu śr.800mm z 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vipro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na ławie gr.20cm z pospółki </w:t>
            </w:r>
          </w:p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- km 1+390,50 długości 10,00m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8527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8B2442" w:rsidTr="000548DF">
        <w:trPr>
          <w:trHeight w:val="54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D,03.01.01</w:t>
            </w:r>
          </w:p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typowych ścianek c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zołowych dla przepustu śr. 800m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 (2,00m3)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8B2442" w:rsidTr="000548DF">
        <w:trPr>
          <w:trHeight w:val="54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687960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D.07.02.01</w:t>
            </w:r>
          </w:p>
          <w:p w:rsidR="000548DF" w:rsidRPr="00687960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Montaż wolnostojącego – punktu </w:t>
            </w:r>
            <w:proofErr w:type="spellStart"/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świelnego</w:t>
            </w:r>
            <w:proofErr w:type="spellEnd"/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-  jednoramiennej lampy solarowej hybrydowej z powłoką an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tykorozyjną, na stopie fundamen</w:t>
            </w: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towej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, z ramieniem aluminiowym i tur</w:t>
            </w: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biną wiatrakową o wysokości słupa 8.00m i parametrach:</w:t>
            </w:r>
          </w:p>
          <w:p w:rsidR="000548DF" w:rsidRPr="00687960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czas pracy 10-14godz/dzień</w:t>
            </w:r>
          </w:p>
          <w:p w:rsidR="000548DF" w:rsidRPr="00687960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barwa światła – biała</w:t>
            </w:r>
          </w:p>
          <w:p w:rsidR="000548DF" w:rsidRPr="00687960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źródło światła – 50W LED</w:t>
            </w:r>
          </w:p>
          <w:p w:rsidR="000548DF" w:rsidRPr="00687960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autonomia 4-5dni</w:t>
            </w:r>
          </w:p>
          <w:p w:rsidR="000548DF" w:rsidRPr="00687960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moc paneli 2x120W</w:t>
            </w:r>
          </w:p>
          <w:p w:rsidR="000548DF" w:rsidRPr="00687960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akumulator 2szt po 200Ah, żelowy</w:t>
            </w:r>
          </w:p>
          <w:p w:rsidR="000548DF" w:rsidRPr="00687960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włącznik zmierzchowo-programowalny</w:t>
            </w:r>
          </w:p>
          <w:p w:rsidR="000548DF" w:rsidRPr="00687960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moc wiatraka min 250W</w:t>
            </w:r>
          </w:p>
          <w:p w:rsidR="000548DF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960">
              <w:rPr>
                <w:rFonts w:ascii="Times New Roman" w:eastAsia="Times New Roman" w:hAnsi="Times New Roman" w:cs="Times New Roman"/>
                <w:sz w:val="16"/>
                <w:szCs w:val="16"/>
              </w:rPr>
              <w:t>podane parametry są minimalnymi</w:t>
            </w:r>
          </w:p>
          <w:p w:rsidR="000548DF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– obręb  skrzyżowania z drogą  gminną w m. Bodzanowo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8B2442" w:rsidTr="000548DF">
        <w:trPr>
          <w:trHeight w:val="54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D.07.05.01</w:t>
            </w:r>
          </w:p>
          <w:p w:rsidR="000548DF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Ustawienie poręczy stalowych  SP09 </w:t>
            </w:r>
          </w:p>
          <w:p w:rsidR="000548DF" w:rsidRPr="007C423B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wg wykazu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 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8B2442" w:rsidTr="000548DF">
        <w:trPr>
          <w:trHeight w:val="54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D.08.05.01</w:t>
            </w:r>
          </w:p>
          <w:p w:rsidR="000548DF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Ułożenie ścieków prefabrykowanych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szero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-kości 50cm  na  ławie  z betonu z oporem zewnętrznym  C10-12 </w:t>
            </w:r>
          </w:p>
          <w:p w:rsidR="000548DF" w:rsidRPr="007C423B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Wg wykazu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260,00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8B2442" w:rsidTr="000548DF">
        <w:trPr>
          <w:trHeight w:val="54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EB15E6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D.06.04.01</w:t>
            </w:r>
          </w:p>
          <w:p w:rsidR="000548DF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Odtworzenie istniejących rowów przydrożnych, poprzez odtworzenie skarp i spadku podłużnego, z wywie</w:t>
            </w:r>
            <w:r w:rsidR="000614D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zieniem urobku </w:t>
            </w:r>
          </w:p>
          <w:p w:rsidR="000548DF" w:rsidRPr="005F5CB7" w:rsidRDefault="000548DF" w:rsidP="00224CA9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1890,00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8B2442" w:rsidTr="000548DF">
        <w:trPr>
          <w:trHeight w:val="18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RAZEM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8B2442" w:rsidRDefault="000548DF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Pr="0062055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Pr="0062055B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7"/>
        <w:gridCol w:w="16"/>
        <w:gridCol w:w="3102"/>
        <w:gridCol w:w="16"/>
        <w:gridCol w:w="1118"/>
        <w:gridCol w:w="16"/>
        <w:gridCol w:w="1118"/>
        <w:gridCol w:w="16"/>
        <w:gridCol w:w="3195"/>
      </w:tblGrid>
      <w:tr w:rsidR="000548DF" w:rsidRPr="00C4481F" w:rsidTr="000548DF">
        <w:trPr>
          <w:trHeight w:val="498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lastRenderedPageBreak/>
              <w:t xml:space="preserve">    </w:t>
            </w:r>
          </w:p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 III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ROBOTY  ZIEMNE</w:t>
            </w:r>
          </w:p>
          <w:p w:rsidR="000548DF" w:rsidRPr="00C4481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(CPV 45111200-0)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ILOŚĆ</w:t>
            </w:r>
          </w:p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ROBÓT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   CENA</w:t>
            </w:r>
          </w:p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    JEDN</w:t>
            </w:r>
          </w:p>
        </w:tc>
        <w:tc>
          <w:tcPr>
            <w:tcW w:w="3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      WARTOŚĆ</w:t>
            </w:r>
          </w:p>
        </w:tc>
      </w:tr>
      <w:tr w:rsidR="000548DF" w:rsidRPr="00C4481F" w:rsidTr="000548DF"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D.02.03.01</w:t>
            </w:r>
          </w:p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nanie robót ziemnych  z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dokopu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  <w:r w:rsidRPr="00C4481F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 gruncie </w:t>
            </w:r>
            <w:proofErr w:type="spellStart"/>
            <w:r w:rsidRPr="00C4481F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C4481F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 wbudowaniem  w  nasyp  i  pobocza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- poszerzenie nasypu pod konstrukcję drogi </w:t>
            </w:r>
          </w:p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1.00x1260,00x0,60=756,00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756,00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C4481F" w:rsidTr="000548DF"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D.02.03.01</w:t>
            </w:r>
          </w:p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Formowanie i zagęszczanie nasypu  i  poboczy z  gruntu  </w:t>
            </w:r>
            <w:proofErr w:type="spellStart"/>
            <w:r w:rsidRPr="00C4481F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C4481F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m3 </w:t>
            </w:r>
          </w:p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756,00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C4481F" w:rsidTr="000548DF"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D.02.03.01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nie robót ziemnych  </w:t>
            </w:r>
            <w:r w:rsidRPr="00C4481F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w gruncie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 wywozem </w:t>
            </w:r>
          </w:p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400,00x0.70x1,00=280,00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280,00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C4481F" w:rsidTr="000548DF">
        <w:tc>
          <w:tcPr>
            <w:tcW w:w="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4481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R A Z E M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NETTO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8DF" w:rsidRPr="00C4481F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</w:tr>
    </w:tbl>
    <w:p w:rsidR="00E13B98" w:rsidRPr="00731254" w:rsidRDefault="00E13B98" w:rsidP="00E13B98">
      <w:pPr>
        <w:tabs>
          <w:tab w:val="left" w:pos="11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731254" w:rsidRDefault="00E13B98" w:rsidP="00E13B98">
      <w:pPr>
        <w:tabs>
          <w:tab w:val="left" w:pos="11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118"/>
        <w:gridCol w:w="1134"/>
        <w:gridCol w:w="1134"/>
        <w:gridCol w:w="3260"/>
      </w:tblGrid>
      <w:tr w:rsidR="000548DF" w:rsidRPr="001F667A" w:rsidTr="000548DF">
        <w:trPr>
          <w:trHeight w:val="694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IV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keepNext/>
              <w:spacing w:before="240" w:after="6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POBOCZA- WZMOCNIENIE</w:t>
            </w:r>
          </w:p>
          <w:p w:rsidR="000548DF" w:rsidRPr="001F667A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(CPV 45112730-1)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</w:t>
            </w:r>
          </w:p>
          <w:p w:rsidR="000548DF" w:rsidRPr="001F667A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CENA</w:t>
            </w:r>
          </w:p>
          <w:p w:rsidR="000548DF" w:rsidRPr="001F667A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JEDN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 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0548DF" w:rsidRPr="001F667A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WARTOŚĆ</w:t>
            </w:r>
          </w:p>
        </w:tc>
      </w:tr>
      <w:tr w:rsidR="000548DF" w:rsidRPr="001F667A" w:rsidTr="000548D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Formowanie i zagęszczanie nasypu  i  poboczy z  gruntu 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- uzupełnienie pobocza po wykonaniu wzmocnienia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prawostronnego i lewostronnego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1899,00x0.25x0,40x2=379,80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379,80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1F667A" w:rsidTr="000548D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Dowóz gruntu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z wbudowaniem  w  pobocza z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dokopu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379,80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1F667A" w:rsidTr="000548D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koryta w gruncie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na głębokość 10cm(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śr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lewostronnego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1791,50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1F667A" w:rsidTr="000548D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Wywóz gruntu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wbudowaniem w pobocza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1791,50x0,10=179,15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179,15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1F667A" w:rsidTr="000548D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D.06.03.01a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Wzmocnienie pobocza kamieniem wapiennym  0/32mm warstwą grubości 20cm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lewostronnego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1791,50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1F667A" w:rsidTr="000548D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</w:t>
            </w:r>
          </w:p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Plantowanie skarp wykopów i poboczy w gruncie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wzdłuż umocni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onego pobocza na szerokości 100,00cm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1899,00x2=3798,00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3798,00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0548DF" w:rsidRPr="001F667A" w:rsidTr="000548D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R A Z E M 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1F667A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Y="176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188"/>
        <w:gridCol w:w="1134"/>
        <w:gridCol w:w="1134"/>
        <w:gridCol w:w="3190"/>
      </w:tblGrid>
      <w:tr w:rsidR="00AD5188" w:rsidRPr="001F667A" w:rsidTr="00AD5188">
        <w:trPr>
          <w:trHeight w:val="49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V  PODBUDOWA</w:t>
            </w: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(</w:t>
            </w: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CPV 45233300-2)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ILOŚĆ</w:t>
            </w: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CENA</w:t>
            </w: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JEDN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WARTOŚĆ</w:t>
            </w: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D.04.01.01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lastRenderedPageBreak/>
              <w:t xml:space="preserve">Wykonanie koryta w gruncie </w:t>
            </w:r>
            <w:proofErr w:type="spellStart"/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na gł.17cm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na poszerzeniu (korekta liniowości)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wg wyliczeń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lastRenderedPageBreak/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lastRenderedPageBreak/>
              <w:t>5535,10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>2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Wywóz gruntu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wbudowaniem w pobocza, nasyp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5535,10x0,2=1107,02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1107,02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D.04.02.01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onanie warstwy odcinającej gr.5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cm z piasku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5535,10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DF74B1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e dolnej warstwy podbudowy gr. 12</w:t>
            </w:r>
            <w:r w:rsidRPr="002C44A9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cm z kamienia wapiennego 0/63mm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na poszerzeniu</w:t>
            </w:r>
          </w:p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5535,10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warstwy kamieniem wapiennym 0/32mm przy  gr. warstwy 12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cm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10 035,50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D.04.01.01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koryta w gruncie </w:t>
            </w:r>
            <w:proofErr w:type="spellStart"/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na gł.17cm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pełna konstrukcja 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 od km 1+400 do km 1+800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1720,00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Wywóz gruntu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z wbudowaniem w pobocza, nasyp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1720,00x0,17=292,40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292,40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D.04.02.01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onanie warstwy odcinającej gr.5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cm z piasku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1720,00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DF74B1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e dolnej warstwy podbudowy gr. 12</w:t>
            </w:r>
            <w:r w:rsidRPr="002C44A9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cm z kamienia wapiennego 0/63mm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</w:t>
            </w:r>
          </w:p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1720,00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warstwy kamieniem wapiennym 0/32mm przy  gr. warstwy 10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cm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1720,00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Y="393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188"/>
        <w:gridCol w:w="1134"/>
        <w:gridCol w:w="1134"/>
        <w:gridCol w:w="3190"/>
      </w:tblGrid>
      <w:tr w:rsidR="00AD5188" w:rsidRPr="001F667A" w:rsidTr="00AD5188">
        <w:trPr>
          <w:trHeight w:val="49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V</w:t>
            </w:r>
            <w:r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I</w:t>
            </w: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 PODBUDOWA</w:t>
            </w:r>
            <w:r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-GEOKRATA</w:t>
            </w:r>
          </w:p>
          <w:p w:rsidR="00AD5188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(</w:t>
            </w: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CPV 45233300-2)</w:t>
            </w: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ILOŚĆ</w:t>
            </w: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CENA</w:t>
            </w: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JEDN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WARTOŚĆ</w:t>
            </w: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D.04.01.01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koryta w gruncie </w:t>
            </w:r>
            <w:proofErr w:type="spellStart"/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na gł.12cm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poszerzeniu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190,00x(2,30+1,50)=722,00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722,00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762D5D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62D5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Wywóz gruntu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z wbudowaniem w pobocza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722,00x0,12=86,64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86,64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762D5D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warstwy kamieniem wapiennym 0/32mm przy  gr. warstwy 12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cm 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na poszerzeniu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722,00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762D5D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762D5D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9C12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</w:t>
            </w:r>
            <w:r w:rsidRPr="00762D5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.04.02.01a</w:t>
            </w:r>
          </w:p>
          <w:p w:rsidR="00AD5188" w:rsidRPr="00762D5D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762D5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Ułożenie </w:t>
            </w:r>
            <w:proofErr w:type="spellStart"/>
            <w:r w:rsidRPr="00762D5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geowłokniny</w:t>
            </w:r>
            <w:proofErr w:type="spellEnd"/>
            <w:r w:rsidRPr="00762D5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10k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N/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mb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na całej szerokości podbudowy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1045,00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AD5188" w:rsidRPr="008D72CC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warstwy wyrównawczej śr.6cm pod </w:t>
            </w:r>
            <w:proofErr w:type="spellStart"/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geokratę</w:t>
            </w:r>
            <w:proofErr w:type="spellEnd"/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na całej szerokości 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5,50x190,00=1045,00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1045,00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7642D4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642D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T.0103-0100analogia</w:t>
            </w:r>
          </w:p>
          <w:p w:rsidR="00AD5188" w:rsidRPr="007642D4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7642D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D.02.01.01j</w:t>
            </w:r>
          </w:p>
          <w:p w:rsidR="00AD5188" w:rsidRPr="007642D4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7642D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warstwy  gr.10cm z  kamienia wapiennego 0/25mm wzmocnionej  </w:t>
            </w:r>
            <w:proofErr w:type="spellStart"/>
            <w:r w:rsidRPr="007642D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geokratą</w:t>
            </w:r>
            <w:proofErr w:type="spellEnd"/>
            <w:r w:rsidRPr="007642D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wys.50mm  na szerokości 5.50m z </w:t>
            </w:r>
            <w:proofErr w:type="spellStart"/>
            <w:r w:rsidRPr="007642D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wypeł-nieniem</w:t>
            </w:r>
            <w:proofErr w:type="spellEnd"/>
            <w:r w:rsidRPr="007642D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7642D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geokraty</w:t>
            </w:r>
            <w:proofErr w:type="spellEnd"/>
            <w:r w:rsidRPr="007642D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kamieniem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1045,00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lastRenderedPageBreak/>
              <w:t>7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warstwy kamieniem wapiennym 0/32mm przy  gr. warstwy 12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cm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1045,00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D5188" w:rsidRPr="00452347" w:rsidRDefault="00AD518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pPr w:leftFromText="141" w:rightFromText="141" w:bottomFromText="200" w:vertAnchor="text" w:horzAnchor="margin" w:tblpX="-2" w:tblpY="308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261"/>
        <w:gridCol w:w="1134"/>
        <w:gridCol w:w="1134"/>
        <w:gridCol w:w="3190"/>
      </w:tblGrid>
      <w:tr w:rsidR="00AD5188" w:rsidRPr="00452347" w:rsidTr="00AD5188">
        <w:trPr>
          <w:trHeight w:val="421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V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II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NAWIERZCHNIA</w:t>
            </w:r>
          </w:p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(CPV 45233100-0)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ILOŚĆ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CENA 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JEDN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WARTOŚĆ</w:t>
            </w:r>
          </w:p>
        </w:tc>
      </w:tr>
      <w:tr w:rsidR="00AD5188" w:rsidRPr="00452347" w:rsidTr="00AD5188">
        <w:trPr>
          <w:trHeight w:val="303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D.05.03.05a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Frezowanie warstwy bitumicznej na gł.4cm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- droga gminna  4,00x25,00=100,00</w:t>
            </w:r>
          </w:p>
          <w:p w:rsidR="00AD5188" w:rsidRPr="00083A8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- droga powiatowa 5,00x60,00=300,00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100.00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m2 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rPr>
          <w:trHeight w:val="303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AD5188" w:rsidRDefault="00AD5188" w:rsidP="00AD5188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Oczyszczenie podbudowy  tłuczniowej</w:t>
            </w:r>
          </w:p>
          <w:p w:rsidR="00AD5188" w:rsidRPr="00452347" w:rsidRDefault="00AD5188" w:rsidP="00AD5188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12109,52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D.05.03.05b</w:t>
            </w:r>
          </w:p>
          <w:p w:rsidR="00AD5188" w:rsidRPr="00452347" w:rsidRDefault="00AD5188" w:rsidP="00AD5188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warstwy wiążącej gr.3cm z BA AC11W50/70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12389,22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Oczyszczenie warstwy wiążącej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i bitumicznej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C7FEB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C7FEB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8C7FEB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C7FEB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12789,22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rPr>
          <w:trHeight w:val="33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Skropienie warstwy wiążącej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i bitumicznej </w:t>
            </w: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bitumem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12389,22+400,00=12789,22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C7FEB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C7FEB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8C7FEB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C7FEB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12789,22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D.05.03.05a</w:t>
            </w:r>
          </w:p>
          <w:p w:rsidR="00AD5188" w:rsidRPr="00452347" w:rsidRDefault="00AD5188" w:rsidP="00AD5188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warstwy ścieralnej gr.3cm z masy asfa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ltobetonowej AC8S50/70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C7FEB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C7FEB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8C7FEB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C7FEB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12109,52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D.05.03.05a</w:t>
            </w:r>
          </w:p>
          <w:p w:rsidR="00AD5188" w:rsidRPr="0062055B" w:rsidRDefault="00AD5188" w:rsidP="00AD5188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ykonanie warstwy ścieralnej gr.5</w:t>
            </w: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cm z masy asfa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ltobetonowej AC11S50/70 – droga powiatowa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C7FEB" w:rsidRDefault="00AD5188" w:rsidP="00AD5188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C7FEB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8C7FEB" w:rsidRDefault="00AD5188" w:rsidP="00AD5188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C7FEB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6C7DA6" w:rsidRDefault="00AD5188" w:rsidP="00AD5188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Pr="00452347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D5188" w:rsidRDefault="00AD518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D5188" w:rsidRDefault="00AD518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D5188" w:rsidRDefault="00AD518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D5188" w:rsidRDefault="00AD518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D5188" w:rsidRDefault="00AD518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D5188" w:rsidRDefault="00AD518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D5188" w:rsidRPr="00452347" w:rsidRDefault="00AD518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452347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</w:p>
    <w:tbl>
      <w:tblPr>
        <w:tblpPr w:leftFromText="141" w:rightFromText="141" w:bottomFromText="200" w:vertAnchor="text" w:horzAnchor="margin" w:tblpX="-2" w:tblpY="-135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177"/>
        <w:gridCol w:w="1066"/>
        <w:gridCol w:w="1200"/>
        <w:gridCol w:w="3276"/>
      </w:tblGrid>
      <w:tr w:rsidR="00AD5188" w:rsidRPr="00452347" w:rsidTr="00AD518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   VI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II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                  ZJAZDY 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               ( </w:t>
            </w:r>
            <w:proofErr w:type="spellStart"/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cpv</w:t>
            </w:r>
            <w:proofErr w:type="spellEnd"/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45233100-0)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ILOŚĆ ROBÓT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CENA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WARTOŚĆ</w:t>
            </w:r>
          </w:p>
        </w:tc>
      </w:tr>
      <w:tr w:rsidR="00AD5188" w:rsidRPr="00452347" w:rsidTr="00AD5188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koryta  głębokości  30 cm  z  rozplantowaniem  gruntu 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195,00+112.50=307,50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307,50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warstwy  odcinającej  gr. 10 cm z piasku    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307,50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nawierzchni i podbudowy  zjazdów  z  kamienia wapiennego  z  zaklinowaniem  i  </w:t>
            </w:r>
            <w:proofErr w:type="spellStart"/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zamiałowaniem</w:t>
            </w:r>
            <w:proofErr w:type="spellEnd"/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 o  grubości  warstwy  30 cm  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m2  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307,50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warstwy  ścieralnej  gr. 5 cm z masy  min-asfaltowej na zjazdach do 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gospodarstw, </w:t>
            </w:r>
            <w:proofErr w:type="spellStart"/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skrzyzowaniach</w:t>
            </w:r>
            <w:proofErr w:type="spellEnd"/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195,00+paski szer.35cm15x5,00x0,35=221,25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221,25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 RAZEM  NETTO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Pr="00584DA1" w:rsidRDefault="00E13B98" w:rsidP="00E13B9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3402"/>
        <w:gridCol w:w="992"/>
        <w:gridCol w:w="1134"/>
        <w:gridCol w:w="3119"/>
      </w:tblGrid>
      <w:tr w:rsidR="000548DF" w:rsidRPr="00584DA1" w:rsidTr="00AD5188">
        <w:trPr>
          <w:trHeight w:val="47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</w:t>
            </w:r>
          </w:p>
          <w:p w:rsidR="000548DF" w:rsidRPr="00544320" w:rsidRDefault="000548DF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</w:t>
            </w:r>
            <w:r w:rsidRPr="0054432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IX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C84DB3" w:rsidRDefault="000548DF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84DB3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CHODNIK , ZATOKA AUTOBUSOWA, PERONY, ZJAZD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84DB3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(CPV 45233253-7)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ILOŚĆ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CENA JEDN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WARTOŚĆ</w:t>
            </w:r>
          </w:p>
        </w:tc>
      </w:tr>
      <w:tr w:rsidR="000548DF" w:rsidRPr="00584DA1" w:rsidTr="00AD5188">
        <w:trPr>
          <w:trHeight w:val="3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D.08.02.02</w:t>
            </w:r>
          </w:p>
          <w:p w:rsidR="000548DF" w:rsidRPr="00DE2832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Wykonanie  koryta  na głębokość 18cm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 gruncie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pod  chodnik</w:t>
            </w: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0548DF" w:rsidRPr="00DE2832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37,00x1,50x2+27,00x2,00=111,00+54,00=165,00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m2     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165,00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584DA1" w:rsidTr="00AD5188">
        <w:trPr>
          <w:trHeight w:val="3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B05246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5246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D.08.02.02</w:t>
            </w:r>
          </w:p>
          <w:p w:rsidR="000548DF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Wywóz gruntu</w:t>
            </w:r>
            <w:r w:rsidR="00AD51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AD5188">
              <w:rPr>
                <w:rFonts w:ascii="Times New Roman" w:eastAsia="Times New Roman" w:hAnsi="Times New Roman" w:cs="Times New Roman"/>
                <w:sz w:val="16"/>
                <w:szCs w:val="16"/>
              </w:rPr>
              <w:t>kat.III</w:t>
            </w:r>
            <w:proofErr w:type="spellEnd"/>
            <w:r w:rsidR="00AD51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z  koryta </w:t>
            </w:r>
          </w:p>
          <w:p w:rsidR="000548DF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 chodnik   165,00x0,18=29,70</w:t>
            </w:r>
          </w:p>
          <w:p w:rsidR="000548DF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 zatokę    80,00x0,40=32,00</w:t>
            </w:r>
          </w:p>
          <w:p w:rsidR="000548DF" w:rsidRPr="00DE2832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Razem: 29,70+32,00=61,70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m3         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61,70</w:t>
            </w: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584DA1" w:rsidTr="00AD5188">
        <w:trPr>
          <w:trHeight w:val="55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D.08.02.02</w:t>
            </w:r>
          </w:p>
          <w:p w:rsidR="000548DF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warstwy odcinającej gr. 5cm    pod  </w:t>
            </w:r>
          </w:p>
          <w:p w:rsidR="000548DF" w:rsidRPr="00DE2832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- </w:t>
            </w: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chodnik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m2      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165,00</w:t>
            </w: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584DA1" w:rsidTr="00AD5188">
        <w:trPr>
          <w:trHeight w:val="3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D.08.02.02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Wykonanie  nawierzchni z kostki betonowej szarej  gr. 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cm na podsypce 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 piaskowej 10</w:t>
            </w: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cm pod chodnik (prostokątnej)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,  peron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m2     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584DA1" w:rsidTr="00AD5188">
        <w:trPr>
          <w:trHeight w:val="3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D.08.01.01</w:t>
            </w:r>
          </w:p>
          <w:p w:rsidR="000548DF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Ustawienie krawężnika betonowego normalnego 15x30cm  na  ławie betonowej  z oporem z C10-12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na całym układzie</w:t>
            </w:r>
          </w:p>
          <w:p w:rsidR="000548DF" w:rsidRPr="00DE2832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22,00+22,00+45,00=89,00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   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89,00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584DA1" w:rsidTr="00AD5188">
        <w:trPr>
          <w:trHeight w:val="3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284"/>
                <w:tab w:val="left" w:pos="1418"/>
                <w:tab w:val="center" w:pos="1613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D.08.01.01</w:t>
            </w:r>
            <w:r w:rsidRPr="00DE283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ab/>
            </w:r>
          </w:p>
          <w:p w:rsidR="000548DF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Ustawienie  krawężnika  betonowego najazdowego 15x25cm na  ławie z betonu C10-12 na  przejściach dla pieszych  </w:t>
            </w:r>
          </w:p>
          <w:p w:rsidR="000548DF" w:rsidRPr="00DE2832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4x6,00+47,00=71,00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         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71,00</w:t>
            </w: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DE2832" w:rsidTr="00AD5188">
        <w:trPr>
          <w:trHeight w:val="3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C84DB3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84DB3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D.08.03.01</w:t>
            </w:r>
          </w:p>
          <w:p w:rsidR="000548DF" w:rsidRPr="00DE2832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>Ustawienie obrzeży betonowy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 8x30cm na ławie betonowej C10-12</w:t>
            </w: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z oporem </w:t>
            </w:r>
          </w:p>
          <w:p w:rsidR="000548DF" w:rsidRPr="00DE2832" w:rsidRDefault="000548DF" w:rsidP="00224CA9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37,00x2+4x1,50+27,00+2,00x2=111,00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283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          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111,00</w:t>
            </w:r>
          </w:p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tabs>
                <w:tab w:val="left" w:pos="1418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548DF" w:rsidRPr="00DE2832" w:rsidTr="00AD5188">
        <w:trPr>
          <w:trHeight w:val="2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C84DB3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84DB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D.10.06.01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Wykonanie koryta gł. 40c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m w gruncie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pod zatokę, zjazd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15,00x2,50x2x0,5+17,00x2,5=37,50+42,50=80,00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m2     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80,00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</w:tr>
      <w:tr w:rsidR="000548DF" w:rsidRPr="00DE2832" w:rsidTr="00AD5188">
        <w:trPr>
          <w:trHeight w:val="2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C84DB3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84DB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D.10.06.01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Wykonanie warstwy odcinającej gr. 10cm  z  piasku – zatoki   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m2</w:t>
            </w:r>
          </w:p>
          <w:p w:rsidR="000548DF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80,00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</w:tr>
      <w:tr w:rsidR="000548DF" w:rsidRPr="00DE2832" w:rsidTr="00AD5188">
        <w:trPr>
          <w:trHeight w:val="2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C84DB3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84DB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D.10.06.01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W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ykonanie warstwy podbudowy gr.22</w:t>
            </w:r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cm z  betonu C10-12   z   pielęgnacją  na  zatokach  (</w:t>
            </w:r>
            <w:proofErr w:type="spellStart"/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zdylatowanej</w:t>
            </w:r>
            <w:proofErr w:type="spellEnd"/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m2          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80,00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</w:tr>
      <w:tr w:rsidR="000548DF" w:rsidRPr="00DE2832" w:rsidTr="00AD5188">
        <w:trPr>
          <w:trHeight w:val="2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D</w:t>
            </w:r>
            <w:r w:rsidRPr="00B0524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.10.06.01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Wykonanie nawierzchni z kostki betonowej gr. 8cm szarej </w:t>
            </w:r>
            <w:proofErr w:type="spellStart"/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starobruk</w:t>
            </w:r>
            <w:proofErr w:type="spellEnd"/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 na podsypce  </w:t>
            </w:r>
            <w:proofErr w:type="spellStart"/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cem</w:t>
            </w:r>
            <w:proofErr w:type="spellEnd"/>
            <w:r w:rsidRPr="00DE283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- piaskowej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m2           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80,00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</w:tr>
      <w:tr w:rsidR="000548DF" w:rsidRPr="00DE2832" w:rsidTr="00AD5188">
        <w:trPr>
          <w:trHeight w:val="2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B05246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B0524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D.10.06.01</w:t>
            </w:r>
          </w:p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Ustawienie opornika betonowego 12x30cm na ławie betonowej z oporem z C8-10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m             9,00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DE2832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</w:tr>
      <w:tr w:rsidR="000548DF" w:rsidRPr="00B05246" w:rsidTr="00AD5188">
        <w:trPr>
          <w:trHeight w:val="2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B05246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B05246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B0524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RAZEM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B05246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B05246" w:rsidRDefault="000548DF" w:rsidP="00224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DF" w:rsidRPr="00B05246" w:rsidRDefault="000548DF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Pr="00B05246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</w:p>
    <w:p w:rsidR="00E13B98" w:rsidRPr="00DE2832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E13B98" w:rsidRPr="00DE2832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E13B98" w:rsidRPr="00584DA1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Pr="00584DA1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Pr="00584DA1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E13B98" w:rsidRDefault="00E13B98" w:rsidP="00E13B98"/>
    <w:p w:rsidR="00E13B98" w:rsidRDefault="00E13B98" w:rsidP="00E13B98"/>
    <w:p w:rsidR="00E13B98" w:rsidRDefault="00E13B98" w:rsidP="00E13B98"/>
    <w:p w:rsidR="00E13B98" w:rsidRDefault="00E13B98" w:rsidP="00E13B98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Sporządził:</w:t>
      </w:r>
    </w:p>
    <w:p w:rsidR="00E13B98" w:rsidRDefault="00E13B98" w:rsidP="00E13B98">
      <w:pPr>
        <w:rPr>
          <w:rFonts w:ascii="Times New Roman" w:hAnsi="Times New Roman" w:cs="Times New Roman"/>
          <w:sz w:val="16"/>
          <w:szCs w:val="16"/>
        </w:rPr>
      </w:pPr>
    </w:p>
    <w:p w:rsidR="00E13B98" w:rsidRDefault="000548DF" w:rsidP="00E13B98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Dnia: </w:t>
      </w:r>
    </w:p>
    <w:p w:rsidR="000614D7" w:rsidRDefault="000614D7" w:rsidP="00E13B98">
      <w:pPr>
        <w:rPr>
          <w:rFonts w:ascii="Times New Roman" w:hAnsi="Times New Roman" w:cs="Times New Roman"/>
          <w:sz w:val="16"/>
          <w:szCs w:val="16"/>
        </w:rPr>
      </w:pPr>
    </w:p>
    <w:p w:rsidR="000614D7" w:rsidRPr="000548DF" w:rsidRDefault="000614D7" w:rsidP="00E13B98">
      <w:pPr>
        <w:rPr>
          <w:rFonts w:ascii="Times New Roman" w:hAnsi="Times New Roman" w:cs="Times New Roman"/>
          <w:sz w:val="16"/>
          <w:szCs w:val="16"/>
        </w:rPr>
      </w:pPr>
    </w:p>
    <w:p w:rsidR="00E13B98" w:rsidRDefault="00E13B98" w:rsidP="00E13B98">
      <w:pPr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 xml:space="preserve">DROGA GMINNA NR EW.190731C  </w:t>
      </w:r>
    </w:p>
    <w:p w:rsidR="00E13B98" w:rsidRPr="00741597" w:rsidRDefault="00E13B98" w:rsidP="00E13B98">
      <w:pPr>
        <w:jc w:val="center"/>
        <w:rPr>
          <w:sz w:val="48"/>
          <w:szCs w:val="48"/>
        </w:rPr>
      </w:pPr>
      <w:r>
        <w:rPr>
          <w:sz w:val="48"/>
          <w:szCs w:val="48"/>
        </w:rPr>
        <w:t>W M. BODZANOWO</w:t>
      </w:r>
    </w:p>
    <w:p w:rsidR="00E13B98" w:rsidRDefault="00E13B98" w:rsidP="00E13B98">
      <w:pPr>
        <w:jc w:val="center"/>
        <w:rPr>
          <w:sz w:val="48"/>
          <w:szCs w:val="48"/>
        </w:rPr>
      </w:pPr>
      <w:r>
        <w:rPr>
          <w:sz w:val="48"/>
          <w:szCs w:val="48"/>
        </w:rPr>
        <w:t>OD KM 0+000  DO  KM 0+381</w:t>
      </w:r>
    </w:p>
    <w:p w:rsidR="00E13B98" w:rsidRPr="00173D08" w:rsidRDefault="00E13B98" w:rsidP="00E13B98">
      <w:pPr>
        <w:jc w:val="center"/>
        <w:rPr>
          <w:sz w:val="48"/>
          <w:szCs w:val="48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AD5188" w:rsidRDefault="00AD518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  <w:lastRenderedPageBreak/>
        <w:t>TABELA ELEMENTÓW SCALONYCH</w:t>
      </w:r>
    </w:p>
    <w:p w:rsidR="00AD5188" w:rsidRDefault="00AD518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</w:pPr>
    </w:p>
    <w:p w:rsidR="00AD5188" w:rsidRDefault="00AD518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32"/>
          <w:szCs w:val="32"/>
          <w:lang w:eastAsia="pl-PL"/>
        </w:rPr>
        <w:t>O F E R T A</w:t>
      </w:r>
    </w:p>
    <w:p w:rsidR="00E13B98" w:rsidRDefault="00E13B9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 w:rsidRPr="00460C74">
        <w:rPr>
          <w:rFonts w:ascii="Times New Roman" w:hAnsi="Times New Roman" w:cs="Times New Roman"/>
          <w:sz w:val="18"/>
          <w:szCs w:val="18"/>
        </w:rPr>
        <w:t>D</w:t>
      </w:r>
      <w:r>
        <w:rPr>
          <w:rFonts w:ascii="Times New Roman" w:hAnsi="Times New Roman" w:cs="Times New Roman"/>
          <w:sz w:val="18"/>
          <w:szCs w:val="18"/>
        </w:rPr>
        <w:t>ROGA GMINNA NR 190 731C  W M. BODZANOWO   OD KM 0+000 DO KM 0+381</w:t>
      </w:r>
    </w:p>
    <w:p w:rsidR="00E13B98" w:rsidRDefault="00E13B9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</w:p>
    <w:p w:rsidR="00E13B98" w:rsidRDefault="00E13B9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</w:p>
    <w:p w:rsidR="00E13B98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1938A4" w:rsidRDefault="00E13B98" w:rsidP="00E13B98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938A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GMINA CHOCEŃ</w:t>
      </w:r>
    </w:p>
    <w:p w:rsidR="00E13B98" w:rsidRDefault="00E13B98" w:rsidP="00E13B98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20"/>
          <w:lang w:eastAsia="pl-PL"/>
        </w:rPr>
      </w:pPr>
    </w:p>
    <w:p w:rsidR="00E13B98" w:rsidRDefault="00E13B98" w:rsidP="00E13B9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Cs/>
          <w:iCs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</w:t>
      </w:r>
    </w:p>
    <w:tbl>
      <w:tblPr>
        <w:tblpPr w:leftFromText="141" w:rightFromText="141" w:bottomFromText="200" w:vertAnchor="text" w:horzAnchor="margin" w:tblpXSpec="center" w:tblpY="438"/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3402"/>
        <w:gridCol w:w="1628"/>
        <w:gridCol w:w="1842"/>
        <w:gridCol w:w="1842"/>
      </w:tblGrid>
      <w:tr w:rsidR="00E13B98" w:rsidRPr="004A2C65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LP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ASORTYMENT             </w:t>
            </w:r>
          </w:p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   ROBÓT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WARTOŚĆ</w:t>
            </w:r>
          </w:p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NETTO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PODATEK</w:t>
            </w:r>
          </w:p>
          <w:p w:rsidR="00E13B98" w:rsidRPr="004A2C65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     VAT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WARTOSĆ</w:t>
            </w:r>
          </w:p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BRUTTO</w:t>
            </w:r>
          </w:p>
        </w:tc>
      </w:tr>
      <w:tr w:rsidR="00E13B98" w:rsidRPr="004A2C65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ROBOTY POMIAROWE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A2C65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ROBOTY RÓŻNE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A2C65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POBOCZA, WZMOCNIENIE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A2C65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PODBUDOWA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A2C65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NAWIERZCHNIA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A2C65" w:rsidTr="00224CA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ZJAZDY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E13B98" w:rsidRPr="004A2C65" w:rsidTr="00224CA9">
        <w:trPr>
          <w:trHeight w:val="31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B98" w:rsidRPr="004A2C65" w:rsidRDefault="00E13B9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A2C6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RAZEM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B98" w:rsidRPr="004A2C65" w:rsidRDefault="00E13B98" w:rsidP="00224CA9">
            <w:pPr>
              <w:tabs>
                <w:tab w:val="right" w:pos="170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</w:tr>
    </w:tbl>
    <w:p w:rsidR="00E13B98" w:rsidRPr="004A2C65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4A2C65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</w:t>
      </w:r>
    </w:p>
    <w:p w:rsidR="00E13B98" w:rsidRPr="004A2C65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4A2C65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4A2C65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052D1C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052D1C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52D1C">
        <w:rPr>
          <w:rFonts w:ascii="Times New Roman" w:eastAsia="Times New Roman" w:hAnsi="Times New Roman" w:cs="Times New Roman"/>
          <w:sz w:val="18"/>
          <w:szCs w:val="18"/>
          <w:lang w:eastAsia="pl-PL"/>
        </w:rPr>
        <w:t>SŁOWNIE:</w:t>
      </w: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AD5188" w:rsidRDefault="00AD518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AD5188" w:rsidRPr="00052D1C" w:rsidRDefault="00AD518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052D1C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52D1C">
        <w:rPr>
          <w:rFonts w:ascii="Times New Roman" w:eastAsia="Times New Roman" w:hAnsi="Times New Roman" w:cs="Times New Roman"/>
          <w:sz w:val="18"/>
          <w:szCs w:val="18"/>
          <w:lang w:eastAsia="pl-PL"/>
        </w:rPr>
        <w:t>SPORZADZIŁ:</w:t>
      </w:r>
    </w:p>
    <w:p w:rsidR="00E13B98" w:rsidRPr="00052D1C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052D1C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052D1C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052D1C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052D1C" w:rsidRDefault="00AD518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DNIA: </w:t>
      </w: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Pr="0091229D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AD5188" w:rsidRDefault="00AD518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614D7" w:rsidRDefault="000614D7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13B98" w:rsidRDefault="00AD518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KOSZTORYS OFERTOWY</w:t>
      </w:r>
    </w:p>
    <w:p w:rsidR="00E13B98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Pr="006A196D" w:rsidRDefault="00E13B9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 w:rsidRPr="006A196D">
        <w:rPr>
          <w:rFonts w:ascii="Times New Roman" w:hAnsi="Times New Roman" w:cs="Times New Roman"/>
          <w:sz w:val="18"/>
          <w:szCs w:val="18"/>
        </w:rPr>
        <w:t>DROGA GMINNA NR EW.190731C  W M. BODZANOWO</w:t>
      </w:r>
    </w:p>
    <w:p w:rsidR="00E13B98" w:rsidRPr="006A196D" w:rsidRDefault="00E13B98" w:rsidP="00E13B98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 w:rsidRPr="006A196D">
        <w:rPr>
          <w:rFonts w:ascii="Times New Roman" w:hAnsi="Times New Roman" w:cs="Times New Roman"/>
          <w:sz w:val="18"/>
          <w:szCs w:val="18"/>
        </w:rPr>
        <w:t>OD KM  0+000 DO KM 0+381</w:t>
      </w:r>
    </w:p>
    <w:p w:rsidR="00E13B98" w:rsidRPr="001938A4" w:rsidRDefault="00E13B98" w:rsidP="00E13B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keepNext/>
        <w:spacing w:after="0" w:line="240" w:lineRule="auto"/>
        <w:ind w:left="720"/>
        <w:jc w:val="both"/>
        <w:outlineLvl w:val="8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GMINA  CHOCEŃ</w:t>
      </w: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118"/>
        <w:gridCol w:w="1134"/>
        <w:gridCol w:w="1134"/>
        <w:gridCol w:w="3119"/>
      </w:tblGrid>
      <w:tr w:rsidR="00AD5188" w:rsidRPr="008B2442" w:rsidTr="00AD518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LP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ASORTYMENT  ROBÓT.    </w:t>
            </w:r>
          </w:p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POZ. KATALOG.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</w:t>
            </w:r>
          </w:p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CENA</w:t>
            </w:r>
          </w:p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JEDN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WARTOŚĆ</w:t>
            </w:r>
          </w:p>
        </w:tc>
      </w:tr>
      <w:tr w:rsidR="00AD5188" w:rsidRPr="008B2442" w:rsidTr="00AD518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I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POMIAROWE</w:t>
            </w:r>
          </w:p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  (</w:t>
            </w:r>
            <w:proofErr w:type="spellStart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D5188" w:rsidRPr="008B2442" w:rsidTr="00AD518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</w:t>
            </w:r>
          </w:p>
          <w:p w:rsidR="00AD5188" w:rsidRPr="008B2442" w:rsidRDefault="000614D7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0+381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km       0,381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AD5188" w:rsidRPr="008B2442" w:rsidTr="00AD5188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– inwentaryzacja  wykonawcza </w:t>
            </w:r>
          </w:p>
          <w:p w:rsidR="00AD5188" w:rsidRPr="008B2442" w:rsidRDefault="000614D7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0+381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km       0,381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</w:p>
        </w:tc>
      </w:tr>
      <w:tr w:rsidR="00AD5188" w:rsidRPr="008B2442" w:rsidTr="00AD5188">
        <w:trPr>
          <w:trHeight w:val="8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RAZEM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E13B98" w:rsidRPr="008B2442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8B2442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8B2442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8B2442" w:rsidRDefault="00E13B98" w:rsidP="00E13B98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118"/>
        <w:gridCol w:w="1134"/>
        <w:gridCol w:w="1134"/>
        <w:gridCol w:w="3118"/>
      </w:tblGrid>
      <w:tr w:rsidR="00AD5188" w:rsidRPr="008B2442" w:rsidTr="00AD5188">
        <w:trPr>
          <w:trHeight w:val="42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II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RÓŻNE</w:t>
            </w:r>
          </w:p>
          <w:p w:rsidR="00AD5188" w:rsidRPr="008B2442" w:rsidRDefault="00AD518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</w:t>
            </w:r>
            <w:proofErr w:type="spellStart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 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CENA JEDN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WARTOŚĆ</w:t>
            </w:r>
          </w:p>
        </w:tc>
      </w:tr>
      <w:tr w:rsidR="00AD5188" w:rsidRPr="008B2442" w:rsidTr="00AD5188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 słupków  do  znaków  drogowych z  rur  stalowych o  średnicy   50 mm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 xml:space="preserve">     1</w:t>
            </w:r>
          </w:p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D5188" w:rsidRPr="008B2442" w:rsidTr="00AD5188">
        <w:trPr>
          <w:trHeight w:val="1005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2</w:t>
            </w:r>
          </w:p>
          <w:p w:rsidR="00AD5188" w:rsidRPr="008B2442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  <w:p w:rsidR="00AD5188" w:rsidRPr="008B2442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Znaki  drogowe  odblaskowe  </w:t>
            </w:r>
          </w:p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AD5188" w:rsidRPr="00A80739" w:rsidRDefault="00AD5188" w:rsidP="00224CA9">
            <w:pPr>
              <w:widowControl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- </w:t>
            </w: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trójkąty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1</w:t>
            </w:r>
          </w:p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D5188" w:rsidRPr="008B2442" w:rsidTr="00AD5188">
        <w:trPr>
          <w:trHeight w:val="18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RAZEM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8B2442" w:rsidRDefault="00AD5188" w:rsidP="00224CA9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0614D7" w:rsidRDefault="000614D7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0614D7" w:rsidRDefault="000614D7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0614D7" w:rsidRDefault="000614D7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0614D7" w:rsidRDefault="000614D7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0614D7" w:rsidRDefault="000614D7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bookmarkStart w:id="0" w:name="_GoBack"/>
      <w:bookmarkEnd w:id="0"/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118"/>
        <w:gridCol w:w="1134"/>
        <w:gridCol w:w="1134"/>
        <w:gridCol w:w="3118"/>
      </w:tblGrid>
      <w:tr w:rsidR="00AD5188" w:rsidRPr="001F667A" w:rsidTr="00AD5188">
        <w:trPr>
          <w:trHeight w:val="694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III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keepNext/>
              <w:spacing w:before="240" w:after="6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POBOCZA- WZMOCNIENIE</w:t>
            </w:r>
          </w:p>
          <w:p w:rsidR="00AD5188" w:rsidRPr="001F667A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(CPV 45112730-1)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</w:t>
            </w:r>
          </w:p>
          <w:p w:rsidR="00AD5188" w:rsidRPr="001F667A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CENA</w:t>
            </w:r>
          </w:p>
          <w:p w:rsidR="00AD5188" w:rsidRPr="001F667A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JEDN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 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AD5188" w:rsidRPr="001F667A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WARTOŚĆ</w:t>
            </w: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Formowanie i zagęszczanie nasypu  i  poboczy z  gruntu 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- uzupełnienie pobocza po wykonaniu wzmocnienia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prawostronnego i lewostronnego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137,16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Dowóz gruntu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 z wbudowaniem  w  pobocza z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dokopu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137,16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koryta w gruncie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na głębokość 10cm(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śr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lewostronnego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246,70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Wywóz gruntu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wbudowaniem w pobocza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246.70x0,10=24,67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24,67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D.06.03.01a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Wzmocnienie pobocza kamieniem wapiennym  0/32mm warstwą grubości 20cm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lewostronnego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246,70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</w:t>
            </w:r>
          </w:p>
          <w:p w:rsidR="00AD5188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Plantowanie skarp nasypów</w:t>
            </w: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i poboczy w gruncie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wzdłuż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umocni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onego pobocza na szerokości 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381,00x0,50x2=381,00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381,00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R A Z E M 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YSpec="center"/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188"/>
        <w:gridCol w:w="1134"/>
        <w:gridCol w:w="1134"/>
        <w:gridCol w:w="3048"/>
      </w:tblGrid>
      <w:tr w:rsidR="00AD5188" w:rsidRPr="001F667A" w:rsidTr="00AD5188">
        <w:trPr>
          <w:trHeight w:val="49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CE0FCC" w:rsidRDefault="00AD5188" w:rsidP="00AD5188">
            <w:pPr>
              <w:pStyle w:val="Bezodstpw"/>
              <w:rPr>
                <w:rFonts w:ascii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  </w:t>
            </w:r>
            <w:r w:rsidRPr="00CE0FCC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  <w:r w:rsidRPr="00CE0FCC">
              <w:rPr>
                <w:rFonts w:ascii="Times New Roman" w:hAnsi="Times New Roman" w:cs="Times New Roman"/>
                <w:b/>
                <w:sz w:val="18"/>
                <w:szCs w:val="18"/>
                <w:lang w:eastAsia="pl-PL"/>
              </w:rPr>
              <w:t>IV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IV  PODBUDOWA</w:t>
            </w: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(</w:t>
            </w: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CPV 45233300-2)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ILOŚĆ</w:t>
            </w: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CENA</w:t>
            </w: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JEDN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WARTOŚĆ</w:t>
            </w: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D.04.01.01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Profilowanie podłoża w gruncie </w:t>
            </w:r>
            <w:proofErr w:type="spellStart"/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pod warstwy konstrukcyjnej ze zdjęciem darniny i jej wywozem (pas pobocza)</w:t>
            </w:r>
          </w:p>
          <w:p w:rsidR="00AD5188" w:rsidRPr="00CA19E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2095,50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D.04.02.01</w:t>
            </w:r>
          </w:p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warstwy odcinającej gr. 10cm z piasku</w:t>
            </w:r>
          </w:p>
          <w:p w:rsidR="00AD5188" w:rsidRPr="00FD62D3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1665,82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D04.04.02</w:t>
            </w:r>
          </w:p>
          <w:p w:rsidR="00AD5188" w:rsidRPr="00FD62D3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dolnej warstwy podbudowy gr.12cm z kamienia wapiennego 0/63mm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1665,82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warstwy kamieniem wapiennym 0/32mm przy  gr. warstwy 8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cm 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z </w:t>
            </w:r>
            <w:proofErr w:type="spellStart"/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zakli-nowaniem</w:t>
            </w:r>
            <w:proofErr w:type="spellEnd"/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zamiałowaniem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1F667A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1665,82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1F667A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1F667A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2C44A9" w:rsidRDefault="00AD5188" w:rsidP="00AD5188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13B98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Y="87"/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117"/>
        <w:gridCol w:w="1173"/>
        <w:gridCol w:w="1096"/>
        <w:gridCol w:w="3118"/>
      </w:tblGrid>
      <w:tr w:rsidR="00AD5188" w:rsidRPr="00452347" w:rsidTr="00AD5188">
        <w:trPr>
          <w:trHeight w:val="42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V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NAWIERZCHNIA</w:t>
            </w:r>
          </w:p>
          <w:p w:rsidR="00AD5188" w:rsidRPr="00452347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(CPV 45233100-0)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ILOŚĆ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ROBÓT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CENA 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JEDN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 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 WARTOŚĆ</w:t>
            </w:r>
          </w:p>
        </w:tc>
      </w:tr>
      <w:tr w:rsidR="00AD5188" w:rsidRPr="00452347" w:rsidTr="00AD5188">
        <w:trPr>
          <w:trHeight w:val="303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AD5188" w:rsidRPr="00452347" w:rsidRDefault="00AD5188" w:rsidP="00224CA9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Oczyszczenie podbudowy  tłuczniowej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1665,82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D.05.03.05b</w:t>
            </w:r>
          </w:p>
          <w:p w:rsidR="00AD5188" w:rsidRPr="00452347" w:rsidRDefault="00AD5188" w:rsidP="00224CA9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warstwy wiążącej gr.3cm z BA AC11W50/70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1562,10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Oczyszczenie warstwy wiążącej 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1562,10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rPr>
          <w:trHeight w:val="335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Skropienie warstwy wiążącej bitumem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1562,10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D.05.03.05a</w:t>
            </w:r>
          </w:p>
          <w:p w:rsidR="00AD5188" w:rsidRPr="00452347" w:rsidRDefault="00AD5188" w:rsidP="00224CA9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warstwy ścieralnej gr.3cm z masy asfa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ltobetonowej AC8S50/70 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1551,52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RAZEM  NETTO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Pr="00452347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452347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Pr="00452347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E13B98" w:rsidRPr="00452347" w:rsidRDefault="00E13B98" w:rsidP="00E13B9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</w:p>
    <w:tbl>
      <w:tblPr>
        <w:tblpPr w:leftFromText="141" w:rightFromText="141" w:bottomFromText="200" w:vertAnchor="text" w:horzAnchor="margin" w:tblpX="-2" w:tblpY="-135"/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3119"/>
        <w:gridCol w:w="1195"/>
        <w:gridCol w:w="1200"/>
        <w:gridCol w:w="2919"/>
      </w:tblGrid>
      <w:tr w:rsidR="00AD5188" w:rsidRPr="00452347" w:rsidTr="00AD51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   VI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                  ZJAZDY 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               ( </w:t>
            </w:r>
            <w:proofErr w:type="spellStart"/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cpv</w:t>
            </w:r>
            <w:proofErr w:type="spellEnd"/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45233100-0)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ILOŚĆ ROBÓT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CENA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WARTOŚĆ</w:t>
            </w:r>
          </w:p>
        </w:tc>
      </w:tr>
      <w:tr w:rsidR="00AD5188" w:rsidRPr="00452347" w:rsidTr="00AD5188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koryta  głębokości  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</w:t>
            </w: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0 cm  z  rozplantowaniem  gruntu 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60,00+20,00=80,00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80,00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warstwy  odcinającej  gr. 10 cm z piasku   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80,00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lastRenderedPageBreak/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nawierzchni i podbudowy  zjazdów  z  kamienia wapiennego  z  zaklinowaniem  i  </w:t>
            </w:r>
            <w:proofErr w:type="spellStart"/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zamiałowaniem</w:t>
            </w:r>
            <w:proofErr w:type="spellEnd"/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 o  grubości  warstwy  30 cm 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m2  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80,00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 warstwy  ścieralnej  gr. 5 cm z masy  min-asfaltowej na zjazdach do gospodarstw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20,00+10,50=30,50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30,50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</w:tr>
      <w:tr w:rsidR="00AD5188" w:rsidRPr="00452347" w:rsidTr="00AD51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 RAZEM  NETTO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188" w:rsidRPr="00452347" w:rsidRDefault="00AD5188" w:rsidP="00224C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</w:tr>
    </w:tbl>
    <w:p w:rsidR="00E13B98" w:rsidRPr="00452347" w:rsidRDefault="00E13B98" w:rsidP="00E13B9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452347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                                                                     </w:t>
      </w:r>
    </w:p>
    <w:p w:rsidR="00E13B98" w:rsidRPr="00740532" w:rsidRDefault="00E13B98" w:rsidP="00E13B9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D518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740532">
        <w:rPr>
          <w:rFonts w:ascii="Times New Roman" w:eastAsia="Times New Roman" w:hAnsi="Times New Roman" w:cs="Times New Roman"/>
          <w:sz w:val="16"/>
          <w:szCs w:val="16"/>
          <w:lang w:eastAsia="pl-PL"/>
        </w:rPr>
        <w:t>SPORZĄDZIŁ:</w:t>
      </w:r>
    </w:p>
    <w:p w:rsidR="00AD5188" w:rsidRPr="00740532" w:rsidRDefault="00AD518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AD518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DNIA:  </w:t>
      </w: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13B98" w:rsidRDefault="00E13B98" w:rsidP="00E13B9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sectPr w:rsidR="00E13B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5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E2309"/>
    <w:multiLevelType w:val="singleLevel"/>
    <w:tmpl w:val="5E5E8F3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1">
    <w:nsid w:val="33464997"/>
    <w:multiLevelType w:val="hybridMultilevel"/>
    <w:tmpl w:val="3A9A78D2"/>
    <w:lvl w:ilvl="0" w:tplc="0C2C4D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6048DF"/>
    <w:multiLevelType w:val="hybridMultilevel"/>
    <w:tmpl w:val="5776C2B2"/>
    <w:lvl w:ilvl="0" w:tplc="147081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B98"/>
    <w:rsid w:val="000548DF"/>
    <w:rsid w:val="000614D7"/>
    <w:rsid w:val="00307D9A"/>
    <w:rsid w:val="003F6742"/>
    <w:rsid w:val="004D0513"/>
    <w:rsid w:val="00AD5188"/>
    <w:rsid w:val="00E13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3B9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13B98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13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3B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13B9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3B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B98"/>
  </w:style>
  <w:style w:type="paragraph" w:styleId="Stopka">
    <w:name w:val="footer"/>
    <w:basedOn w:val="Normalny"/>
    <w:link w:val="StopkaZnak"/>
    <w:uiPriority w:val="99"/>
    <w:unhideWhenUsed/>
    <w:rsid w:val="00E13B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B98"/>
  </w:style>
  <w:style w:type="paragraph" w:styleId="NormalnyWeb">
    <w:name w:val="Normal (Web)"/>
    <w:basedOn w:val="Normalny"/>
    <w:uiPriority w:val="99"/>
    <w:semiHidden/>
    <w:unhideWhenUsed/>
    <w:rsid w:val="00E13B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13B9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13B9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13B9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13B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13B9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3B9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13B98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13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3B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13B9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3B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B98"/>
  </w:style>
  <w:style w:type="paragraph" w:styleId="Stopka">
    <w:name w:val="footer"/>
    <w:basedOn w:val="Normalny"/>
    <w:link w:val="StopkaZnak"/>
    <w:uiPriority w:val="99"/>
    <w:unhideWhenUsed/>
    <w:rsid w:val="00E13B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B98"/>
  </w:style>
  <w:style w:type="paragraph" w:styleId="NormalnyWeb">
    <w:name w:val="Normal (Web)"/>
    <w:basedOn w:val="Normalny"/>
    <w:uiPriority w:val="99"/>
    <w:semiHidden/>
    <w:unhideWhenUsed/>
    <w:rsid w:val="00E13B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13B9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13B9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13B9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13B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13B9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21</Pages>
  <Words>3338</Words>
  <Characters>20033</Characters>
  <Application>Microsoft Office Word</Application>
  <DocSecurity>0</DocSecurity>
  <Lines>166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Projektowanie i nadzory</dc:creator>
  <cp:keywords/>
  <dc:description/>
  <cp:lastModifiedBy>Projektowanie i nadzory</cp:lastModifiedBy>
  <cp:revision>5</cp:revision>
  <dcterms:created xsi:type="dcterms:W3CDTF">2016-09-05T08:19:00Z</dcterms:created>
  <dcterms:modified xsi:type="dcterms:W3CDTF">2016-09-12T18:14:00Z</dcterms:modified>
</cp:coreProperties>
</file>